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B2" w:rsidRDefault="000515B2" w:rsidP="000515B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40"/>
          <w:szCs w:val="40"/>
          <w:bdr w:val="none" w:sz="0" w:space="0" w:color="auto" w:frame="1"/>
          <w:lang w:eastAsia="sv-SE"/>
        </w:rPr>
      </w:pPr>
      <w:r w:rsidRPr="000515B2">
        <w:rPr>
          <w:rFonts w:ascii="Arial" w:eastAsia="Times New Roman" w:hAnsi="Arial" w:cs="Arial"/>
          <w:color w:val="333333"/>
          <w:sz w:val="40"/>
          <w:szCs w:val="40"/>
          <w:bdr w:val="none" w:sz="0" w:space="0" w:color="auto" w:frame="1"/>
          <w:lang w:eastAsia="sv-SE"/>
        </w:rPr>
        <w:t xml:space="preserve">Ordningsregler övernattningslägenhet </w:t>
      </w:r>
      <w:proofErr w:type="spellStart"/>
      <w:r w:rsidRPr="000515B2">
        <w:rPr>
          <w:rFonts w:ascii="Arial" w:eastAsia="Times New Roman" w:hAnsi="Arial" w:cs="Arial"/>
          <w:color w:val="333333"/>
          <w:sz w:val="40"/>
          <w:szCs w:val="40"/>
          <w:bdr w:val="none" w:sz="0" w:space="0" w:color="auto" w:frame="1"/>
          <w:lang w:eastAsia="sv-SE"/>
        </w:rPr>
        <w:t>Brf</w:t>
      </w:r>
      <w:proofErr w:type="spellEnd"/>
      <w:r w:rsidRPr="000515B2">
        <w:rPr>
          <w:rFonts w:ascii="Arial" w:eastAsia="Times New Roman" w:hAnsi="Arial" w:cs="Arial"/>
          <w:color w:val="333333"/>
          <w:sz w:val="40"/>
          <w:szCs w:val="40"/>
          <w:bdr w:val="none" w:sz="0" w:space="0" w:color="auto" w:frame="1"/>
          <w:lang w:eastAsia="sv-SE"/>
        </w:rPr>
        <w:t xml:space="preserve"> Doppingen</w:t>
      </w:r>
    </w:p>
    <w:p w:rsidR="000515B2" w:rsidRPr="000515B2" w:rsidRDefault="000515B2" w:rsidP="000515B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</w:p>
    <w:p w:rsidR="000515B2" w:rsidRDefault="000515B2" w:rsidP="000515B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</w:pP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För att </w:t>
      </w: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nyttjandet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av övernattningslägenhet ska funka så bra som möjligt är det viktigt att samtliga gäster följer nedanstående ordningsregler</w:t>
      </w:r>
    </w:p>
    <w:p w:rsidR="000515B2" w:rsidRPr="000515B2" w:rsidRDefault="000515B2" w:rsidP="000515B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1.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Husdjur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och rökning är ej tillåtet i lägenhet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2.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Lägenheten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är endast avsedd för övernattning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3.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Lägenheten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är utrustad med 2 enkelsängar och 1 dubbel med soffa. </w:t>
      </w:r>
      <w:proofErr w:type="spell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Ev</w:t>
      </w:r>
      <w:proofErr w:type="spell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resesäng </w:t>
      </w:r>
      <w:proofErr w:type="spell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fär</w:t>
      </w:r>
      <w:proofErr w:type="spell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barn </w:t>
      </w: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medtages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av hyresgäst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4.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Tänk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på grannar, inga störande ljud efter 22:00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5.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Det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är inte tillåtet att använda levande ljus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6.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Sänkkläder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, handukar, papper, extra säng </w:t>
      </w:r>
      <w:proofErr w:type="spell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m.m</w:t>
      </w:r>
      <w:proofErr w:type="spell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står medlemmen själv för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7.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Tidigast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incheckning är 14:00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8.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Kontrollera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direkt vid incheckning at föregående gäst har lämnat övernattningslägenhet i städat skick enligt städanvisningarna nedan.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9.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Senast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utcheckning är 11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:00</w:t>
      </w:r>
    </w:p>
    <w:p w:rsid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10.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Lämna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lägenheten snygg och ren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rengörnings produkter får man ta med hemifrån.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ab/>
        <w:t>Städning efter punkter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Dammsuga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och moppa golv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Släng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skräp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Bäddutrustning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läggs på sin plats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Torka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av bord och övriga ytor</w:t>
      </w:r>
    </w:p>
    <w:p w:rsid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</w:pPr>
      <w:proofErr w:type="gramStart"/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Gör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rent handfat och toalett noga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11.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Lägenheten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ska vara städad efter användning. Om städning </w:t>
      </w: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ej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utförts debiteras medlemmen som står för bokningen med 1500 kr minimum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12.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Vid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åverkan på lägenheten kommer föreningen att debitera medlemmen kostanden för </w:t>
      </w:r>
      <w:proofErr w:type="spell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årersällandet</w:t>
      </w:r>
      <w:proofErr w:type="spellEnd"/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13.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Kontakta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styrelsen om: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Något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går sänder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Städning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av föregående gäst är otillräckligt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r w:rsidRPr="000515B2">
        <w:rPr>
          <w:rFonts w:ascii="Symbol" w:eastAsia="Times New Roman" w:hAnsi="Symbol" w:cs="Arial"/>
          <w:color w:val="333333"/>
          <w:sz w:val="24"/>
          <w:szCs w:val="24"/>
          <w:bdr w:val="none" w:sz="0" w:space="0" w:color="auto" w:frame="1"/>
          <w:lang w:eastAsia="sv-SE"/>
        </w:rPr>
        <w:t>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Ni har övriga frågat gällande övernattningslägenhet kontakta enklast genom mejla </w:t>
      </w:r>
      <w:proofErr w:type="spellStart"/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brf</w:t>
      </w:r>
      <w:proofErr w:type="spell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.doppingen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.varberggmail.com, vid akut kontakta ordförande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0733771650</w:t>
      </w:r>
    </w:p>
    <w:p w:rsidR="000515B2" w:rsidRDefault="000515B2" w:rsidP="000515B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</w:pPr>
    </w:p>
    <w:p w:rsidR="000515B2" w:rsidRPr="000515B2" w:rsidRDefault="000515B2" w:rsidP="000515B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Bokningsregler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1.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Lägenheten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bokas via mejl eller sms ,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m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ed datum och </w:t>
      </w:r>
      <w:proofErr w:type="spell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lgh</w:t>
      </w:r>
      <w:proofErr w:type="spell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nummer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1-99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2.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Lägenheten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går bokas max 3 nätter i sträck för längre perioder kan medges efter kontakt med styrelse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3.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Kostad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250 kr per natt Ligger på hyran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4.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Övernattningslägenhet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får endast bokas av medlemmar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5.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Lägenheten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får ej vara permanent</w:t>
      </w:r>
    </w:p>
    <w:p w:rsid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6.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Bokning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max 4 månader i förväg</w:t>
      </w:r>
    </w:p>
    <w:p w:rsidR="000515B2" w:rsidRP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sv-SE"/>
        </w:rPr>
      </w:pPr>
      <w:proofErr w:type="gramStart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7.</w:t>
      </w:r>
      <w:r w:rsidRPr="000515B2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sv-SE"/>
        </w:rPr>
        <w:t>      </w:t>
      </w:r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>Vid</w:t>
      </w:r>
      <w:proofErr w:type="gramEnd"/>
      <w:r w:rsidRPr="000515B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  <w:t xml:space="preserve"> bokning kommer rillfällig kod ges ut för access till lägenhet  </w:t>
      </w:r>
    </w:p>
    <w:p w:rsidR="000515B2" w:rsidRDefault="000515B2" w:rsidP="000515B2">
      <w:pPr>
        <w:shd w:val="clear" w:color="auto" w:fill="FFFFFF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sv-SE"/>
        </w:rPr>
      </w:pPr>
    </w:p>
    <w:p w:rsidR="000515B2" w:rsidRDefault="000515B2" w:rsidP="000515B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0515B2">
        <w:rPr>
          <w:rFonts w:ascii="Arial" w:eastAsia="Times New Roman" w:hAnsi="Arial" w:cs="Arial"/>
          <w:color w:val="333333"/>
          <w:sz w:val="19"/>
          <w:szCs w:val="19"/>
          <w:lang w:eastAsia="sv-SE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Avboknings regler </w:t>
      </w:r>
    </w:p>
    <w:p w:rsidR="000515B2" w:rsidRPr="000515B2" w:rsidRDefault="000515B2" w:rsidP="000515B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Avbokning max 5 arbetsdagar innan bokningsdag </w:t>
      </w:r>
    </w:p>
    <w:p w:rsidR="00F81BA2" w:rsidRDefault="00F81BA2"/>
    <w:sectPr w:rsidR="00F81BA2" w:rsidSect="00F8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515B2"/>
    <w:rsid w:val="000515B2"/>
    <w:rsid w:val="00F8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5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Nilsson</dc:creator>
  <cp:lastModifiedBy>Robin Nilsson</cp:lastModifiedBy>
  <cp:revision>1</cp:revision>
  <dcterms:created xsi:type="dcterms:W3CDTF">2023-08-12T15:33:00Z</dcterms:created>
  <dcterms:modified xsi:type="dcterms:W3CDTF">2023-08-12T15:40:00Z</dcterms:modified>
</cp:coreProperties>
</file>