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A318" w14:textId="5D72C737" w:rsidR="00F44C7B" w:rsidRPr="009916FB" w:rsidRDefault="009916FB" w:rsidP="009916FB">
      <w:pPr>
        <w:pStyle w:val="Rubrik"/>
        <w:spacing w:after="0"/>
        <w:ind w:right="-709"/>
        <w:jc w:val="center"/>
        <w:rPr>
          <w:sz w:val="32"/>
          <w:szCs w:val="32"/>
        </w:rPr>
      </w:pPr>
      <w:r>
        <w:rPr>
          <w:sz w:val="48"/>
          <w:szCs w:val="48"/>
        </w:rPr>
        <w:t>April</w:t>
      </w:r>
      <w:r w:rsidR="004152CE">
        <w:rPr>
          <w:sz w:val="48"/>
          <w:szCs w:val="48"/>
        </w:rPr>
        <w:t xml:space="preserve"> </w:t>
      </w:r>
      <w:r w:rsidR="009B47EA">
        <w:rPr>
          <w:sz w:val="48"/>
          <w:szCs w:val="48"/>
        </w:rPr>
        <w:t>M</w:t>
      </w:r>
      <w:r w:rsidR="004152CE">
        <w:rPr>
          <w:sz w:val="48"/>
          <w:szCs w:val="48"/>
        </w:rPr>
        <w:t>edlem</w:t>
      </w:r>
      <w:r w:rsidR="00434AAA">
        <w:rPr>
          <w:sz w:val="48"/>
          <w:szCs w:val="48"/>
        </w:rPr>
        <w:t>s</w:t>
      </w:r>
      <w:r w:rsidR="009B47EA">
        <w:rPr>
          <w:sz w:val="48"/>
          <w:szCs w:val="48"/>
        </w:rPr>
        <w:t>info</w:t>
      </w:r>
      <w:r w:rsidR="00A521D6">
        <w:rPr>
          <w:sz w:val="48"/>
          <w:szCs w:val="48"/>
        </w:rPr>
        <w:t xml:space="preserve"> </w:t>
      </w:r>
      <w:r w:rsidR="000A6F13">
        <w:rPr>
          <w:sz w:val="48"/>
          <w:szCs w:val="48"/>
        </w:rPr>
        <w:t>202</w:t>
      </w:r>
      <w:r w:rsidR="004152CE">
        <w:rPr>
          <w:sz w:val="48"/>
          <w:szCs w:val="48"/>
        </w:rPr>
        <w:t>6</w:t>
      </w:r>
      <w:r w:rsidR="00A521D6">
        <w:rPr>
          <w:sz w:val="48"/>
          <w:szCs w:val="48"/>
        </w:rPr>
        <w:t xml:space="preserve">      </w:t>
      </w:r>
      <w:r w:rsidR="009B47EA">
        <w:rPr>
          <w:sz w:val="48"/>
          <w:szCs w:val="48"/>
        </w:rPr>
        <w:t xml:space="preserve"> </w:t>
      </w:r>
    </w:p>
    <w:p w14:paraId="083471E1" w14:textId="238F688B" w:rsidR="00556300" w:rsidRDefault="0072618E" w:rsidP="00B91933">
      <w:pPr>
        <w:pStyle w:val="Liststycke"/>
        <w:numPr>
          <w:ilvl w:val="0"/>
          <w:numId w:val="31"/>
        </w:numPr>
        <w:spacing w:line="240" w:lineRule="auto"/>
        <w:rPr>
          <w:rFonts w:cstheme="minorHAnsi"/>
          <w:bCs/>
          <w:sz w:val="28"/>
          <w:szCs w:val="28"/>
        </w:rPr>
      </w:pPr>
      <w:r w:rsidRPr="00556300">
        <w:rPr>
          <w:rFonts w:cstheme="minorHAnsi"/>
          <w:b/>
          <w:sz w:val="28"/>
          <w:szCs w:val="28"/>
        </w:rPr>
        <w:t>Fasad och taktvätt.</w:t>
      </w:r>
      <w:r w:rsidRPr="00556300">
        <w:rPr>
          <w:rFonts w:cstheme="minorHAnsi"/>
          <w:bCs/>
          <w:sz w:val="28"/>
          <w:szCs w:val="28"/>
        </w:rPr>
        <w:t xml:space="preserve"> </w:t>
      </w:r>
      <w:r w:rsidR="00C36E8D" w:rsidRPr="00556300">
        <w:rPr>
          <w:rFonts w:cstheme="minorHAnsi"/>
          <w:bCs/>
          <w:sz w:val="28"/>
          <w:szCs w:val="28"/>
        </w:rPr>
        <w:t>Vi kommer i samband med tvätt av våra fasader även tvätta taken på våra hus</w:t>
      </w:r>
      <w:r w:rsidR="00264585" w:rsidRPr="00556300">
        <w:rPr>
          <w:rFonts w:cstheme="minorHAnsi"/>
          <w:bCs/>
          <w:sz w:val="28"/>
          <w:szCs w:val="28"/>
        </w:rPr>
        <w:t xml:space="preserve"> vilket gör att det kommer bli viss justering av den tidplanen som tidigare har aviserats </w:t>
      </w:r>
      <w:r w:rsidR="00556300" w:rsidRPr="00556300">
        <w:rPr>
          <w:rFonts w:cstheme="minorHAnsi"/>
          <w:bCs/>
          <w:sz w:val="28"/>
          <w:szCs w:val="28"/>
        </w:rPr>
        <w:t>på entrédörrarna. Arbetet påbörjas vecka 14.</w:t>
      </w:r>
    </w:p>
    <w:p w14:paraId="7EB2D172" w14:textId="77777777" w:rsidR="00B91933" w:rsidRPr="00556300" w:rsidRDefault="00B91933" w:rsidP="00B91933">
      <w:pPr>
        <w:pStyle w:val="Liststycke"/>
        <w:spacing w:line="240" w:lineRule="auto"/>
        <w:ind w:left="1440"/>
        <w:rPr>
          <w:rFonts w:cstheme="minorHAnsi"/>
          <w:bCs/>
          <w:sz w:val="28"/>
          <w:szCs w:val="28"/>
        </w:rPr>
      </w:pPr>
    </w:p>
    <w:p w14:paraId="4E617515" w14:textId="5AFE530D" w:rsidR="009916FB" w:rsidRPr="009916FB" w:rsidRDefault="009916FB" w:rsidP="00B91933">
      <w:pPr>
        <w:pStyle w:val="Liststycke"/>
        <w:numPr>
          <w:ilvl w:val="0"/>
          <w:numId w:val="31"/>
        </w:numPr>
        <w:spacing w:line="240" w:lineRule="auto"/>
        <w:rPr>
          <w:rFonts w:cstheme="minorHAnsi"/>
          <w:bCs/>
          <w:sz w:val="28"/>
          <w:szCs w:val="28"/>
        </w:rPr>
      </w:pPr>
      <w:r w:rsidRPr="009916FB">
        <w:rPr>
          <w:rFonts w:cstheme="minorHAnsi"/>
          <w:b/>
          <w:bCs/>
          <w:color w:val="222222"/>
          <w:sz w:val="28"/>
          <w:szCs w:val="28"/>
        </w:rPr>
        <w:t xml:space="preserve">Skrivelser </w:t>
      </w:r>
      <w:r w:rsidRPr="009916FB">
        <w:rPr>
          <w:rFonts w:cstheme="minorHAnsi"/>
          <w:bCs/>
          <w:sz w:val="28"/>
          <w:szCs w:val="28"/>
        </w:rPr>
        <w:t>– vi uppskattar att ni hör av er med åsikter och idéer till styrelsen men vi vill gärna att man skriver under med namn för att vi ska kunna återkoppla.</w:t>
      </w:r>
    </w:p>
    <w:p w14:paraId="0BD5959A" w14:textId="77777777" w:rsidR="009916FB" w:rsidRPr="009916FB" w:rsidRDefault="009916FB" w:rsidP="00B91933">
      <w:pPr>
        <w:shd w:val="clear" w:color="auto" w:fill="FFFFFF"/>
        <w:spacing w:after="0" w:line="240" w:lineRule="auto"/>
        <w:ind w:left="1070"/>
        <w:rPr>
          <w:rFonts w:cstheme="minorHAnsi"/>
          <w:color w:val="222222"/>
          <w:sz w:val="28"/>
          <w:szCs w:val="28"/>
        </w:rPr>
      </w:pPr>
    </w:p>
    <w:p w14:paraId="1BD8E8CC" w14:textId="2DF4F2C7" w:rsidR="009916FB" w:rsidRPr="009916FB" w:rsidRDefault="009916FB" w:rsidP="00B91933">
      <w:pPr>
        <w:pStyle w:val="Liststycke"/>
        <w:numPr>
          <w:ilvl w:val="0"/>
          <w:numId w:val="30"/>
        </w:numPr>
        <w:shd w:val="clear" w:color="auto" w:fill="FFFFFF"/>
        <w:spacing w:after="0" w:line="240" w:lineRule="auto"/>
        <w:rPr>
          <w:rFonts w:cstheme="minorHAnsi"/>
          <w:color w:val="222222"/>
          <w:sz w:val="28"/>
          <w:szCs w:val="28"/>
        </w:rPr>
      </w:pPr>
      <w:r w:rsidRPr="009916FB">
        <w:rPr>
          <w:rFonts w:cstheme="minorHAnsi"/>
          <w:b/>
          <w:bCs/>
          <w:color w:val="222222"/>
          <w:sz w:val="28"/>
          <w:szCs w:val="28"/>
        </w:rPr>
        <w:t>Parkeringsbolag</w:t>
      </w:r>
      <w:r w:rsidRPr="009916FB">
        <w:rPr>
          <w:rFonts w:cstheme="minorHAnsi"/>
          <w:color w:val="222222"/>
          <w:sz w:val="28"/>
          <w:szCs w:val="28"/>
        </w:rPr>
        <w:t xml:space="preserve">. Efter mycket bekymmer med nuvarande parkeringsbolag </w:t>
      </w:r>
      <w:r w:rsidR="005D7EBC">
        <w:rPr>
          <w:rFonts w:cstheme="minorHAnsi"/>
          <w:color w:val="222222"/>
          <w:sz w:val="28"/>
          <w:szCs w:val="28"/>
        </w:rPr>
        <w:t xml:space="preserve">arbetar vi nu med en ny lösning som vi hoppas </w:t>
      </w:r>
      <w:r w:rsidR="00F05D90">
        <w:rPr>
          <w:rFonts w:cstheme="minorHAnsi"/>
          <w:color w:val="222222"/>
          <w:sz w:val="28"/>
          <w:szCs w:val="28"/>
        </w:rPr>
        <w:t>få klart under april månad.</w:t>
      </w:r>
      <w:r w:rsidRPr="009916FB">
        <w:rPr>
          <w:rFonts w:cstheme="minorHAnsi"/>
          <w:color w:val="222222"/>
          <w:sz w:val="28"/>
          <w:szCs w:val="28"/>
        </w:rPr>
        <w:t xml:space="preserve"> Vi har på grund av detta därför inte kunnat debitera avgift för parkeringstillstånd sedan årsskiftet. Debiteringen kommer </w:t>
      </w:r>
      <w:proofErr w:type="gramStart"/>
      <w:r w:rsidRPr="009916FB">
        <w:rPr>
          <w:rFonts w:cstheme="minorHAnsi"/>
          <w:color w:val="222222"/>
          <w:sz w:val="28"/>
          <w:szCs w:val="28"/>
        </w:rPr>
        <w:t>igång</w:t>
      </w:r>
      <w:proofErr w:type="gramEnd"/>
      <w:r w:rsidRPr="009916FB">
        <w:rPr>
          <w:rFonts w:cstheme="minorHAnsi"/>
          <w:color w:val="222222"/>
          <w:sz w:val="28"/>
          <w:szCs w:val="28"/>
        </w:rPr>
        <w:t xml:space="preserve"> så fort vi har ett nytt avtal på plats.</w:t>
      </w:r>
    </w:p>
    <w:p w14:paraId="6B67A842" w14:textId="77777777" w:rsidR="009916FB" w:rsidRPr="009916FB" w:rsidRDefault="009916FB" w:rsidP="00B91933">
      <w:pPr>
        <w:shd w:val="clear" w:color="auto" w:fill="FFFFFF"/>
        <w:spacing w:after="0" w:line="240" w:lineRule="auto"/>
        <w:ind w:left="1070"/>
        <w:rPr>
          <w:rFonts w:cstheme="minorHAnsi"/>
          <w:color w:val="222222"/>
          <w:sz w:val="28"/>
          <w:szCs w:val="28"/>
        </w:rPr>
      </w:pPr>
    </w:p>
    <w:p w14:paraId="02AED721" w14:textId="77777777" w:rsidR="009916FB" w:rsidRPr="009916FB" w:rsidRDefault="009916FB" w:rsidP="00B91933">
      <w:pPr>
        <w:pStyle w:val="Liststycke"/>
        <w:numPr>
          <w:ilvl w:val="0"/>
          <w:numId w:val="30"/>
        </w:numPr>
        <w:shd w:val="clear" w:color="auto" w:fill="FFFFFF"/>
        <w:spacing w:after="0" w:line="240" w:lineRule="auto"/>
        <w:rPr>
          <w:rFonts w:cstheme="minorHAnsi"/>
          <w:color w:val="222222"/>
          <w:sz w:val="28"/>
          <w:szCs w:val="28"/>
        </w:rPr>
      </w:pPr>
      <w:r w:rsidRPr="009916FB">
        <w:rPr>
          <w:rFonts w:cstheme="minorHAnsi"/>
          <w:b/>
          <w:bCs/>
          <w:color w:val="222222"/>
          <w:sz w:val="28"/>
          <w:szCs w:val="28"/>
        </w:rPr>
        <w:t>Nytt bastuaggregat</w:t>
      </w:r>
      <w:r w:rsidRPr="009916FB">
        <w:rPr>
          <w:rFonts w:cstheme="minorHAnsi"/>
          <w:color w:val="222222"/>
          <w:sz w:val="28"/>
          <w:szCs w:val="28"/>
        </w:rPr>
        <w:t xml:space="preserve"> är beställt.</w:t>
      </w:r>
    </w:p>
    <w:p w14:paraId="087FB6E0" w14:textId="74B42B73" w:rsidR="009916FB" w:rsidRPr="009916FB" w:rsidRDefault="009916FB" w:rsidP="009916FB">
      <w:pPr>
        <w:pStyle w:val="Liststycke"/>
        <w:shd w:val="clear" w:color="auto" w:fill="FFFFFF"/>
        <w:spacing w:after="0" w:line="240" w:lineRule="auto"/>
        <w:ind w:left="1430" w:firstLine="40"/>
        <w:rPr>
          <w:rFonts w:cstheme="minorHAnsi"/>
          <w:color w:val="222222"/>
          <w:sz w:val="28"/>
          <w:szCs w:val="28"/>
        </w:rPr>
      </w:pPr>
    </w:p>
    <w:p w14:paraId="139C84A6" w14:textId="7F698A7C" w:rsidR="009916FB" w:rsidRPr="009916FB" w:rsidRDefault="009916FB" w:rsidP="00B91933">
      <w:pPr>
        <w:pStyle w:val="Liststycke"/>
        <w:numPr>
          <w:ilvl w:val="0"/>
          <w:numId w:val="30"/>
        </w:numPr>
        <w:shd w:val="clear" w:color="auto" w:fill="FFFFFF"/>
        <w:spacing w:after="0" w:line="240" w:lineRule="auto"/>
        <w:rPr>
          <w:rFonts w:cstheme="minorHAnsi"/>
          <w:color w:val="222222"/>
          <w:sz w:val="28"/>
          <w:szCs w:val="28"/>
        </w:rPr>
      </w:pPr>
      <w:r w:rsidRPr="009916FB">
        <w:rPr>
          <w:rFonts w:cstheme="minorHAnsi"/>
          <w:color w:val="222222"/>
          <w:sz w:val="28"/>
          <w:szCs w:val="28"/>
        </w:rPr>
        <w:t xml:space="preserve">En </w:t>
      </w:r>
      <w:r w:rsidRPr="009916FB">
        <w:rPr>
          <w:rFonts w:cstheme="minorHAnsi"/>
          <w:b/>
          <w:bCs/>
          <w:color w:val="222222"/>
          <w:sz w:val="28"/>
          <w:szCs w:val="28"/>
        </w:rPr>
        <w:t>uppfräschning av gymmet</w:t>
      </w:r>
      <w:r w:rsidRPr="009916FB">
        <w:rPr>
          <w:rFonts w:cstheme="minorHAnsi"/>
          <w:color w:val="222222"/>
          <w:sz w:val="28"/>
          <w:szCs w:val="28"/>
        </w:rPr>
        <w:t xml:space="preserve"> i Å</w:t>
      </w:r>
      <w:r>
        <w:rPr>
          <w:rFonts w:cstheme="minorHAnsi"/>
          <w:color w:val="222222"/>
          <w:sz w:val="28"/>
          <w:szCs w:val="28"/>
        </w:rPr>
        <w:t>kergatan</w:t>
      </w:r>
      <w:r w:rsidRPr="009916FB">
        <w:rPr>
          <w:rFonts w:cstheme="minorHAnsi"/>
          <w:color w:val="222222"/>
          <w:sz w:val="28"/>
          <w:szCs w:val="28"/>
        </w:rPr>
        <w:t xml:space="preserve"> 18 kommer påbörjas inom kort.</w:t>
      </w:r>
    </w:p>
    <w:p w14:paraId="3B5A277C" w14:textId="77777777" w:rsidR="009916FB" w:rsidRPr="009916FB" w:rsidRDefault="009916FB" w:rsidP="00B91933">
      <w:pPr>
        <w:pStyle w:val="Liststycke"/>
        <w:spacing w:line="240" w:lineRule="auto"/>
        <w:rPr>
          <w:rFonts w:cstheme="minorHAnsi"/>
          <w:sz w:val="28"/>
          <w:szCs w:val="28"/>
        </w:rPr>
      </w:pPr>
    </w:p>
    <w:p w14:paraId="621F8406" w14:textId="7ECC1B91" w:rsidR="009916FB" w:rsidRPr="00556300" w:rsidRDefault="009916FB" w:rsidP="00B91933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lang w:eastAsia="zh-CN"/>
        </w:rPr>
      </w:pPr>
      <w:r w:rsidRPr="00556300">
        <w:rPr>
          <w:rFonts w:eastAsia="Times New Roman" w:cstheme="minorHAnsi"/>
          <w:b/>
          <w:bCs/>
          <w:color w:val="222222"/>
          <w:sz w:val="28"/>
          <w:szCs w:val="28"/>
          <w:lang w:eastAsia="zh-CN"/>
        </w:rPr>
        <w:t>Snickarverkstad</w:t>
      </w:r>
      <w:r w:rsidRPr="00556300">
        <w:rPr>
          <w:rFonts w:eastAsia="Times New Roman" w:cstheme="minorHAnsi"/>
          <w:color w:val="222222"/>
          <w:sz w:val="28"/>
          <w:szCs w:val="28"/>
          <w:lang w:eastAsia="zh-CN"/>
        </w:rPr>
        <w:t xml:space="preserve">. Vill du låna föreningens snickarverkstad så tar du kontakt med Bo Pettersson på Åkergatan 13. Telefon: 073 </w:t>
      </w:r>
      <w:proofErr w:type="gramStart"/>
      <w:r w:rsidRPr="00556300">
        <w:rPr>
          <w:rFonts w:eastAsia="Times New Roman" w:cstheme="minorHAnsi"/>
          <w:color w:val="222222"/>
          <w:sz w:val="28"/>
          <w:szCs w:val="28"/>
          <w:lang w:eastAsia="zh-CN"/>
        </w:rPr>
        <w:t>9773653</w:t>
      </w:r>
      <w:proofErr w:type="gramEnd"/>
    </w:p>
    <w:p w14:paraId="39F8A2EC" w14:textId="77777777" w:rsidR="006A27D6" w:rsidRPr="009916FB" w:rsidRDefault="006A27D6" w:rsidP="00B91933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8"/>
          <w:szCs w:val="28"/>
        </w:rPr>
      </w:pPr>
    </w:p>
    <w:p w14:paraId="14F56CD5" w14:textId="77EC2948" w:rsidR="00A521D6" w:rsidRPr="009916FB" w:rsidRDefault="00A521D6" w:rsidP="00B91933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8"/>
          <w:szCs w:val="28"/>
        </w:rPr>
      </w:pPr>
      <w:r w:rsidRPr="009916FB">
        <w:rPr>
          <w:rFonts w:cstheme="minorHAnsi"/>
          <w:sz w:val="28"/>
          <w:szCs w:val="28"/>
        </w:rPr>
        <w:t>----------------------------------------------------------------------------------------------</w:t>
      </w:r>
    </w:p>
    <w:p w14:paraId="1F2C6F28" w14:textId="77777777" w:rsidR="00413823" w:rsidRPr="009916FB" w:rsidRDefault="00413823" w:rsidP="00B91933">
      <w:pPr>
        <w:pStyle w:val="Liststycke"/>
        <w:shd w:val="clear" w:color="auto" w:fill="FFFFFF"/>
        <w:spacing w:after="0" w:line="240" w:lineRule="auto"/>
        <w:ind w:left="1440"/>
        <w:rPr>
          <w:rFonts w:cstheme="minorHAnsi"/>
          <w:sz w:val="28"/>
          <w:szCs w:val="28"/>
        </w:rPr>
      </w:pPr>
    </w:p>
    <w:p w14:paraId="5EB6FF57" w14:textId="26371811" w:rsidR="00C843DA" w:rsidRPr="009916FB" w:rsidRDefault="00C843DA" w:rsidP="00B91933">
      <w:pPr>
        <w:pStyle w:val="Liststycke"/>
        <w:numPr>
          <w:ilvl w:val="1"/>
          <w:numId w:val="19"/>
        </w:numPr>
        <w:spacing w:after="0" w:line="240" w:lineRule="auto"/>
        <w:rPr>
          <w:rStyle w:val="Hyperlnk"/>
          <w:rFonts w:cstheme="minorHAnsi"/>
          <w:color w:val="auto"/>
          <w:sz w:val="28"/>
          <w:szCs w:val="28"/>
        </w:rPr>
      </w:pPr>
      <w:r w:rsidRPr="009916FB">
        <w:rPr>
          <w:rFonts w:cstheme="minorHAnsi"/>
          <w:b/>
          <w:sz w:val="28"/>
          <w:szCs w:val="28"/>
          <w:u w:val="single"/>
        </w:rPr>
        <w:t>Hemsida:</w:t>
      </w:r>
      <w:r w:rsidRPr="009916FB">
        <w:rPr>
          <w:rFonts w:cstheme="minorHAnsi"/>
          <w:sz w:val="28"/>
          <w:szCs w:val="28"/>
        </w:rPr>
        <w:t xml:space="preserve"> På föreningens hemsida hittar du </w:t>
      </w:r>
      <w:r w:rsidRPr="009916FB">
        <w:rPr>
          <w:rFonts w:cstheme="minorHAnsi"/>
          <w:bCs/>
          <w:sz w:val="28"/>
          <w:szCs w:val="28"/>
        </w:rPr>
        <w:t xml:space="preserve">aktuell information gällande föreningen. Här kan du hitta information om exempelvis parkering, garage, trivselregler, föreningsaktiviteter, andrahandsuthyrning, felanmälan </w:t>
      </w:r>
      <w:proofErr w:type="gramStart"/>
      <w:r w:rsidRPr="009916FB">
        <w:rPr>
          <w:rFonts w:cstheme="minorHAnsi"/>
          <w:bCs/>
          <w:sz w:val="28"/>
          <w:szCs w:val="28"/>
        </w:rPr>
        <w:t>m.m.</w:t>
      </w:r>
      <w:proofErr w:type="gramEnd"/>
      <w:r w:rsidRPr="009916FB">
        <w:rPr>
          <w:rFonts w:cstheme="minorHAnsi"/>
          <w:bCs/>
          <w:sz w:val="28"/>
          <w:szCs w:val="28"/>
        </w:rPr>
        <w:t xml:space="preserve">  Hemsidan </w:t>
      </w:r>
      <w:r w:rsidRPr="009916FB">
        <w:rPr>
          <w:rFonts w:cstheme="minorHAnsi"/>
          <w:sz w:val="28"/>
          <w:szCs w:val="28"/>
        </w:rPr>
        <w:t xml:space="preserve">hittar du här: </w:t>
      </w:r>
      <w:hyperlink r:id="rId7" w:history="1">
        <w:r w:rsidRPr="009916FB">
          <w:rPr>
            <w:rStyle w:val="Hyperlnk"/>
            <w:rFonts w:cstheme="minorHAnsi"/>
            <w:bCs/>
            <w:sz w:val="28"/>
            <w:szCs w:val="28"/>
          </w:rPr>
          <w:t>https://www.hsb.se/goteborg/brf/skogsbrynet</w:t>
        </w:r>
      </w:hyperlink>
    </w:p>
    <w:p w14:paraId="747793D8" w14:textId="77777777" w:rsidR="00870597" w:rsidRPr="009916FB" w:rsidRDefault="00870597" w:rsidP="00B91933">
      <w:pPr>
        <w:spacing w:after="0" w:line="240" w:lineRule="auto"/>
        <w:rPr>
          <w:rStyle w:val="Hyperlnk"/>
          <w:rFonts w:cstheme="minorHAnsi"/>
          <w:color w:val="auto"/>
          <w:sz w:val="28"/>
          <w:szCs w:val="28"/>
          <w:u w:val="none"/>
        </w:rPr>
      </w:pPr>
    </w:p>
    <w:p w14:paraId="1F5BE1B7" w14:textId="0BE2E330" w:rsidR="00A94D49" w:rsidRPr="009916FB" w:rsidRDefault="005E3E2C" w:rsidP="00B91933">
      <w:pPr>
        <w:pStyle w:val="Liststycke"/>
        <w:numPr>
          <w:ilvl w:val="1"/>
          <w:numId w:val="19"/>
        </w:numPr>
        <w:spacing w:line="240" w:lineRule="auto"/>
        <w:rPr>
          <w:rFonts w:cstheme="minorHAnsi"/>
          <w:sz w:val="28"/>
          <w:szCs w:val="28"/>
        </w:rPr>
      </w:pPr>
      <w:r w:rsidRPr="009916FB">
        <w:rPr>
          <w:rFonts w:cstheme="minorHAnsi"/>
          <w:b/>
          <w:bCs/>
          <w:sz w:val="28"/>
          <w:szCs w:val="28"/>
        </w:rPr>
        <w:t>Felanmälan</w:t>
      </w:r>
      <w:r w:rsidRPr="009916FB">
        <w:rPr>
          <w:rFonts w:cstheme="minorHAnsi"/>
          <w:sz w:val="28"/>
          <w:szCs w:val="28"/>
        </w:rPr>
        <w:t xml:space="preserve"> – det är viktigt att du gör en felanmälan när något inte fungerar så att allt dokumenteras. Felanmälningarna hanteras av vår bovärd från HSB i ordning efter prioritering. </w:t>
      </w:r>
      <w:r w:rsidR="00C30B66" w:rsidRPr="009916FB">
        <w:rPr>
          <w:rStyle w:val="Hyperlnk"/>
          <w:rFonts w:cstheme="minorHAnsi"/>
          <w:color w:val="auto"/>
          <w:sz w:val="28"/>
          <w:szCs w:val="28"/>
        </w:rPr>
        <w:t>Felanmälan</w:t>
      </w:r>
      <w:r w:rsidR="00764402" w:rsidRPr="009916FB">
        <w:rPr>
          <w:rFonts w:cstheme="minorHAnsi"/>
          <w:sz w:val="28"/>
          <w:szCs w:val="28"/>
        </w:rPr>
        <w:t xml:space="preserve"> görs till HSB på telefon: 010-442 24 24 eller via </w:t>
      </w:r>
      <w:hyperlink r:id="rId8" w:history="1">
        <w:r w:rsidR="00764402" w:rsidRPr="009916FB">
          <w:rPr>
            <w:rStyle w:val="Hyperlnk"/>
            <w:rFonts w:cstheme="minorHAnsi"/>
            <w:sz w:val="28"/>
            <w:szCs w:val="28"/>
          </w:rPr>
          <w:t>https://www.hsb.se/goteborg/felanmälan/</w:t>
        </w:r>
      </w:hyperlink>
    </w:p>
    <w:p w14:paraId="7023045D" w14:textId="77777777" w:rsidR="00F65069" w:rsidRPr="009916FB" w:rsidRDefault="00F65069" w:rsidP="00B91933">
      <w:pPr>
        <w:pStyle w:val="Liststycke"/>
        <w:spacing w:line="240" w:lineRule="auto"/>
        <w:ind w:left="1440"/>
        <w:rPr>
          <w:rStyle w:val="Hyperlnk"/>
          <w:rFonts w:cstheme="minorHAnsi"/>
          <w:color w:val="auto"/>
          <w:sz w:val="28"/>
          <w:szCs w:val="28"/>
          <w:u w:val="none"/>
        </w:rPr>
      </w:pPr>
    </w:p>
    <w:p w14:paraId="575A39FD" w14:textId="77777777" w:rsidR="003A7FC4" w:rsidRPr="009916FB" w:rsidRDefault="003A7FC4" w:rsidP="00B91933">
      <w:pPr>
        <w:pStyle w:val="Liststycke"/>
        <w:spacing w:line="240" w:lineRule="auto"/>
        <w:ind w:left="1440"/>
        <w:rPr>
          <w:bCs/>
          <w:sz w:val="28"/>
          <w:szCs w:val="28"/>
        </w:rPr>
      </w:pPr>
    </w:p>
    <w:p w14:paraId="3AEB05C7" w14:textId="40C342EA" w:rsidR="00C843DA" w:rsidRPr="00A94D49" w:rsidRDefault="003A7FC4" w:rsidP="00B91933">
      <w:pPr>
        <w:pStyle w:val="Liststycke"/>
        <w:spacing w:line="240" w:lineRule="auto"/>
        <w:ind w:left="1440"/>
        <w:rPr>
          <w:rFonts w:cstheme="minorHAnsi"/>
          <w:b/>
          <w:i/>
          <w:sz w:val="28"/>
          <w:szCs w:val="28"/>
        </w:rPr>
      </w:pPr>
      <w:r w:rsidRPr="009916FB">
        <w:rPr>
          <w:bCs/>
          <w:sz w:val="28"/>
          <w:szCs w:val="28"/>
        </w:rPr>
        <w:t>Hälsningar Styrelsen</w:t>
      </w:r>
    </w:p>
    <w:sectPr w:rsidR="00C843DA" w:rsidRPr="00A94D49" w:rsidSect="00DD0C02">
      <w:headerReference w:type="default" r:id="rId9"/>
      <w:pgSz w:w="11906" w:h="16838"/>
      <w:pgMar w:top="993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6BF01" w14:textId="77777777" w:rsidR="00926149" w:rsidRDefault="00926149" w:rsidP="00804265">
      <w:pPr>
        <w:spacing w:after="0" w:line="240" w:lineRule="auto"/>
      </w:pPr>
      <w:r>
        <w:separator/>
      </w:r>
    </w:p>
  </w:endnote>
  <w:endnote w:type="continuationSeparator" w:id="0">
    <w:p w14:paraId="7F1A44DF" w14:textId="77777777" w:rsidR="00926149" w:rsidRDefault="00926149" w:rsidP="0080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D4A4" w14:textId="77777777" w:rsidR="00926149" w:rsidRDefault="00926149" w:rsidP="00804265">
      <w:pPr>
        <w:spacing w:after="0" w:line="240" w:lineRule="auto"/>
      </w:pPr>
      <w:r>
        <w:separator/>
      </w:r>
    </w:p>
  </w:footnote>
  <w:footnote w:type="continuationSeparator" w:id="0">
    <w:p w14:paraId="18E33FEB" w14:textId="77777777" w:rsidR="00926149" w:rsidRDefault="00926149" w:rsidP="0080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3488" w14:textId="511F59C0" w:rsidR="00804265" w:rsidRDefault="00804265">
    <w:pPr>
      <w:pStyle w:val="Sidhuvud"/>
    </w:pPr>
    <w:bookmarkStart w:id="0" w:name="bkmlogoimg_2"/>
    <w:bookmarkEnd w:id="0"/>
    <w:r>
      <w:rPr>
        <w:noProof/>
      </w:rPr>
      <w:drawing>
        <wp:inline distT="0" distB="0" distL="0" distR="0" wp14:anchorId="3AC2FDBB" wp14:editId="658CC6BF">
          <wp:extent cx="864110" cy="601981"/>
          <wp:effectExtent l="19050" t="0" r="0" b="0"/>
          <wp:docPr id="11" name="Bildobjekt 1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102"/>
    <w:multiLevelType w:val="multilevel"/>
    <w:tmpl w:val="14CE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F70B3"/>
    <w:multiLevelType w:val="multilevel"/>
    <w:tmpl w:val="C54C6C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D0418F"/>
    <w:multiLevelType w:val="hybridMultilevel"/>
    <w:tmpl w:val="CF02FF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02C6"/>
    <w:multiLevelType w:val="hybridMultilevel"/>
    <w:tmpl w:val="1A745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2A9E"/>
    <w:multiLevelType w:val="hybridMultilevel"/>
    <w:tmpl w:val="59B87C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C3984"/>
    <w:multiLevelType w:val="hybridMultilevel"/>
    <w:tmpl w:val="EA102836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C0CD3"/>
    <w:multiLevelType w:val="hybridMultilevel"/>
    <w:tmpl w:val="70443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02BFA"/>
    <w:multiLevelType w:val="hybridMultilevel"/>
    <w:tmpl w:val="8802453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15F8A"/>
    <w:multiLevelType w:val="hybridMultilevel"/>
    <w:tmpl w:val="DD12B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135F3"/>
    <w:multiLevelType w:val="multilevel"/>
    <w:tmpl w:val="08F8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487897"/>
    <w:multiLevelType w:val="hybridMultilevel"/>
    <w:tmpl w:val="0D8E5DB2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300F0F"/>
    <w:multiLevelType w:val="hybridMultilevel"/>
    <w:tmpl w:val="0ECAB5C0"/>
    <w:lvl w:ilvl="0" w:tplc="E3D639E2">
      <w:start w:val="1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22222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03B7A"/>
    <w:multiLevelType w:val="hybridMultilevel"/>
    <w:tmpl w:val="CA04B9E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242426"/>
    <w:multiLevelType w:val="hybridMultilevel"/>
    <w:tmpl w:val="11F2C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32F97"/>
    <w:multiLevelType w:val="hybridMultilevel"/>
    <w:tmpl w:val="D9122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068BB"/>
    <w:multiLevelType w:val="multilevel"/>
    <w:tmpl w:val="575E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EF1712"/>
    <w:multiLevelType w:val="hybridMultilevel"/>
    <w:tmpl w:val="508EB1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27E6F"/>
    <w:multiLevelType w:val="multilevel"/>
    <w:tmpl w:val="5ED6D6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1CA6904"/>
    <w:multiLevelType w:val="hybridMultilevel"/>
    <w:tmpl w:val="3AB462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70890"/>
    <w:multiLevelType w:val="hybridMultilevel"/>
    <w:tmpl w:val="644C4562"/>
    <w:lvl w:ilvl="0" w:tplc="FDCC37CE">
      <w:start w:val="3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C958ED"/>
    <w:multiLevelType w:val="hybridMultilevel"/>
    <w:tmpl w:val="9E885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0986"/>
    <w:multiLevelType w:val="hybridMultilevel"/>
    <w:tmpl w:val="1F8ECE7A"/>
    <w:lvl w:ilvl="0" w:tplc="293C66D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9381A"/>
    <w:multiLevelType w:val="hybridMultilevel"/>
    <w:tmpl w:val="FFEA5E90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A927BC"/>
    <w:multiLevelType w:val="hybridMultilevel"/>
    <w:tmpl w:val="A2AC2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451F8"/>
    <w:multiLevelType w:val="hybridMultilevel"/>
    <w:tmpl w:val="AC4C57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80752"/>
    <w:multiLevelType w:val="hybridMultilevel"/>
    <w:tmpl w:val="4404AB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F012E"/>
    <w:multiLevelType w:val="hybridMultilevel"/>
    <w:tmpl w:val="05420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B419A"/>
    <w:multiLevelType w:val="hybridMultilevel"/>
    <w:tmpl w:val="B492B3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079E2">
      <w:start w:val="40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E44E5"/>
    <w:multiLevelType w:val="hybridMultilevel"/>
    <w:tmpl w:val="A23EA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511D7"/>
    <w:multiLevelType w:val="multilevel"/>
    <w:tmpl w:val="54BE9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763647D"/>
    <w:multiLevelType w:val="hybridMultilevel"/>
    <w:tmpl w:val="9230B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38653">
    <w:abstractNumId w:val="6"/>
  </w:num>
  <w:num w:numId="2" w16cid:durableId="1984846533">
    <w:abstractNumId w:val="25"/>
  </w:num>
  <w:num w:numId="3" w16cid:durableId="2082098250">
    <w:abstractNumId w:val="26"/>
  </w:num>
  <w:num w:numId="4" w16cid:durableId="1692145348">
    <w:abstractNumId w:val="24"/>
  </w:num>
  <w:num w:numId="5" w16cid:durableId="2083287626">
    <w:abstractNumId w:val="2"/>
  </w:num>
  <w:num w:numId="6" w16cid:durableId="1213157891">
    <w:abstractNumId w:val="21"/>
  </w:num>
  <w:num w:numId="7" w16cid:durableId="170029538">
    <w:abstractNumId w:val="14"/>
  </w:num>
  <w:num w:numId="8" w16cid:durableId="769425057">
    <w:abstractNumId w:val="13"/>
  </w:num>
  <w:num w:numId="9" w16cid:durableId="1629165208">
    <w:abstractNumId w:val="28"/>
  </w:num>
  <w:num w:numId="10" w16cid:durableId="1848211648">
    <w:abstractNumId w:val="20"/>
  </w:num>
  <w:num w:numId="11" w16cid:durableId="1276908342">
    <w:abstractNumId w:val="16"/>
  </w:num>
  <w:num w:numId="12" w16cid:durableId="1984113547">
    <w:abstractNumId w:val="12"/>
  </w:num>
  <w:num w:numId="13" w16cid:durableId="1051537583">
    <w:abstractNumId w:val="23"/>
  </w:num>
  <w:num w:numId="14" w16cid:durableId="2137867815">
    <w:abstractNumId w:val="30"/>
  </w:num>
  <w:num w:numId="15" w16cid:durableId="1664625443">
    <w:abstractNumId w:val="8"/>
  </w:num>
  <w:num w:numId="16" w16cid:durableId="429859161">
    <w:abstractNumId w:val="4"/>
  </w:num>
  <w:num w:numId="17" w16cid:durableId="2092459011">
    <w:abstractNumId w:val="3"/>
  </w:num>
  <w:num w:numId="18" w16cid:durableId="1983920069">
    <w:abstractNumId w:val="18"/>
  </w:num>
  <w:num w:numId="19" w16cid:durableId="1727490321">
    <w:abstractNumId w:val="27"/>
  </w:num>
  <w:num w:numId="20" w16cid:durableId="934628168">
    <w:abstractNumId w:val="29"/>
  </w:num>
  <w:num w:numId="21" w16cid:durableId="861936815">
    <w:abstractNumId w:val="1"/>
  </w:num>
  <w:num w:numId="22" w16cid:durableId="1910534346">
    <w:abstractNumId w:val="17"/>
  </w:num>
  <w:num w:numId="23" w16cid:durableId="1497721934">
    <w:abstractNumId w:val="10"/>
  </w:num>
  <w:num w:numId="24" w16cid:durableId="1703557803">
    <w:abstractNumId w:val="11"/>
  </w:num>
  <w:num w:numId="25" w16cid:durableId="1890456644">
    <w:abstractNumId w:val="5"/>
  </w:num>
  <w:num w:numId="26" w16cid:durableId="1074664683">
    <w:abstractNumId w:val="15"/>
  </w:num>
  <w:num w:numId="27" w16cid:durableId="26494855">
    <w:abstractNumId w:val="9"/>
  </w:num>
  <w:num w:numId="28" w16cid:durableId="1335959517">
    <w:abstractNumId w:val="0"/>
  </w:num>
  <w:num w:numId="29" w16cid:durableId="471479996">
    <w:abstractNumId w:val="19"/>
  </w:num>
  <w:num w:numId="30" w16cid:durableId="58211479">
    <w:abstractNumId w:val="7"/>
  </w:num>
  <w:num w:numId="31" w16cid:durableId="19959165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2"/>
    <w:rsid w:val="00012171"/>
    <w:rsid w:val="00014745"/>
    <w:rsid w:val="00016CFC"/>
    <w:rsid w:val="00021057"/>
    <w:rsid w:val="000308C5"/>
    <w:rsid w:val="00034DB2"/>
    <w:rsid w:val="00036749"/>
    <w:rsid w:val="00040B8B"/>
    <w:rsid w:val="00041C72"/>
    <w:rsid w:val="00041EB0"/>
    <w:rsid w:val="00044B07"/>
    <w:rsid w:val="00052E88"/>
    <w:rsid w:val="000553BC"/>
    <w:rsid w:val="000579C5"/>
    <w:rsid w:val="00060DF3"/>
    <w:rsid w:val="00061589"/>
    <w:rsid w:val="00062ECB"/>
    <w:rsid w:val="0006335F"/>
    <w:rsid w:val="00064664"/>
    <w:rsid w:val="00070BAC"/>
    <w:rsid w:val="00072916"/>
    <w:rsid w:val="00074592"/>
    <w:rsid w:val="0007633F"/>
    <w:rsid w:val="00076F68"/>
    <w:rsid w:val="00076FA7"/>
    <w:rsid w:val="00080B27"/>
    <w:rsid w:val="00084611"/>
    <w:rsid w:val="00085014"/>
    <w:rsid w:val="000927B6"/>
    <w:rsid w:val="00094290"/>
    <w:rsid w:val="00094890"/>
    <w:rsid w:val="00094C9D"/>
    <w:rsid w:val="000A03BD"/>
    <w:rsid w:val="000A0BD6"/>
    <w:rsid w:val="000A6D32"/>
    <w:rsid w:val="000A6F13"/>
    <w:rsid w:val="000B06F8"/>
    <w:rsid w:val="000B4030"/>
    <w:rsid w:val="000B4043"/>
    <w:rsid w:val="000B7F25"/>
    <w:rsid w:val="000C0D3B"/>
    <w:rsid w:val="000C0E05"/>
    <w:rsid w:val="000C4204"/>
    <w:rsid w:val="000C4A3B"/>
    <w:rsid w:val="000C58CA"/>
    <w:rsid w:val="000C7246"/>
    <w:rsid w:val="000C7D8C"/>
    <w:rsid w:val="000D0277"/>
    <w:rsid w:val="000E31E4"/>
    <w:rsid w:val="000E431D"/>
    <w:rsid w:val="000E6400"/>
    <w:rsid w:val="000E7A98"/>
    <w:rsid w:val="000F2C83"/>
    <w:rsid w:val="000F5E31"/>
    <w:rsid w:val="00103AEC"/>
    <w:rsid w:val="00105526"/>
    <w:rsid w:val="00105CDF"/>
    <w:rsid w:val="00105F7C"/>
    <w:rsid w:val="00107AB3"/>
    <w:rsid w:val="001136D7"/>
    <w:rsid w:val="0011415D"/>
    <w:rsid w:val="00121984"/>
    <w:rsid w:val="001265D2"/>
    <w:rsid w:val="001272A5"/>
    <w:rsid w:val="00127D53"/>
    <w:rsid w:val="001338BD"/>
    <w:rsid w:val="00140E35"/>
    <w:rsid w:val="00141183"/>
    <w:rsid w:val="0014355B"/>
    <w:rsid w:val="001447BA"/>
    <w:rsid w:val="00150401"/>
    <w:rsid w:val="00151C2D"/>
    <w:rsid w:val="00153B5B"/>
    <w:rsid w:val="00155944"/>
    <w:rsid w:val="001571A4"/>
    <w:rsid w:val="001607A2"/>
    <w:rsid w:val="00164FA6"/>
    <w:rsid w:val="00172751"/>
    <w:rsid w:val="00185DEC"/>
    <w:rsid w:val="001869AF"/>
    <w:rsid w:val="001874B1"/>
    <w:rsid w:val="00191DCF"/>
    <w:rsid w:val="00193657"/>
    <w:rsid w:val="001954F5"/>
    <w:rsid w:val="001964DA"/>
    <w:rsid w:val="001A2F75"/>
    <w:rsid w:val="001A7EB3"/>
    <w:rsid w:val="001B5243"/>
    <w:rsid w:val="001B58A4"/>
    <w:rsid w:val="001B5B74"/>
    <w:rsid w:val="001C0339"/>
    <w:rsid w:val="001C1BA4"/>
    <w:rsid w:val="001C1FE1"/>
    <w:rsid w:val="001C7C5A"/>
    <w:rsid w:val="001C7D58"/>
    <w:rsid w:val="001D5B62"/>
    <w:rsid w:val="001D69AD"/>
    <w:rsid w:val="001D7FF5"/>
    <w:rsid w:val="001E1592"/>
    <w:rsid w:val="001E2529"/>
    <w:rsid w:val="001E3D7E"/>
    <w:rsid w:val="001E789F"/>
    <w:rsid w:val="001F1AEF"/>
    <w:rsid w:val="001F3290"/>
    <w:rsid w:val="001F488E"/>
    <w:rsid w:val="001F5452"/>
    <w:rsid w:val="001F6B63"/>
    <w:rsid w:val="001F6EC2"/>
    <w:rsid w:val="00211DDE"/>
    <w:rsid w:val="002154F7"/>
    <w:rsid w:val="00220761"/>
    <w:rsid w:val="00232BE8"/>
    <w:rsid w:val="00234AD2"/>
    <w:rsid w:val="00240E48"/>
    <w:rsid w:val="00256B87"/>
    <w:rsid w:val="002573BA"/>
    <w:rsid w:val="002626DC"/>
    <w:rsid w:val="00264585"/>
    <w:rsid w:val="002659A2"/>
    <w:rsid w:val="00271608"/>
    <w:rsid w:val="0027346B"/>
    <w:rsid w:val="0027504F"/>
    <w:rsid w:val="00275367"/>
    <w:rsid w:val="00277130"/>
    <w:rsid w:val="00277352"/>
    <w:rsid w:val="00277C53"/>
    <w:rsid w:val="00281F8B"/>
    <w:rsid w:val="00283D80"/>
    <w:rsid w:val="00293190"/>
    <w:rsid w:val="00293E06"/>
    <w:rsid w:val="002948C9"/>
    <w:rsid w:val="0029496B"/>
    <w:rsid w:val="002A1092"/>
    <w:rsid w:val="002A2A97"/>
    <w:rsid w:val="002A3D69"/>
    <w:rsid w:val="002A6342"/>
    <w:rsid w:val="002B05E5"/>
    <w:rsid w:val="002B14A8"/>
    <w:rsid w:val="002B427C"/>
    <w:rsid w:val="002B5684"/>
    <w:rsid w:val="002B5CAE"/>
    <w:rsid w:val="002B6B7A"/>
    <w:rsid w:val="002C0744"/>
    <w:rsid w:val="002C1E1A"/>
    <w:rsid w:val="002D447A"/>
    <w:rsid w:val="002D616D"/>
    <w:rsid w:val="002D7E75"/>
    <w:rsid w:val="002E5509"/>
    <w:rsid w:val="002E58A7"/>
    <w:rsid w:val="002E5938"/>
    <w:rsid w:val="002E6CDB"/>
    <w:rsid w:val="002E7DCB"/>
    <w:rsid w:val="002F0AC0"/>
    <w:rsid w:val="00302A2D"/>
    <w:rsid w:val="00307718"/>
    <w:rsid w:val="00307831"/>
    <w:rsid w:val="00310074"/>
    <w:rsid w:val="00310E4E"/>
    <w:rsid w:val="0031289F"/>
    <w:rsid w:val="0031342B"/>
    <w:rsid w:val="00315128"/>
    <w:rsid w:val="00316573"/>
    <w:rsid w:val="003207B0"/>
    <w:rsid w:val="00321B56"/>
    <w:rsid w:val="00321BAA"/>
    <w:rsid w:val="00322066"/>
    <w:rsid w:val="00323576"/>
    <w:rsid w:val="00324DAB"/>
    <w:rsid w:val="00325D15"/>
    <w:rsid w:val="00326CFD"/>
    <w:rsid w:val="0032722C"/>
    <w:rsid w:val="003272CA"/>
    <w:rsid w:val="0033180D"/>
    <w:rsid w:val="0033188E"/>
    <w:rsid w:val="00331C05"/>
    <w:rsid w:val="003325F9"/>
    <w:rsid w:val="0033276B"/>
    <w:rsid w:val="00333E20"/>
    <w:rsid w:val="003346BE"/>
    <w:rsid w:val="00335877"/>
    <w:rsid w:val="00337FED"/>
    <w:rsid w:val="00340C65"/>
    <w:rsid w:val="00340ECA"/>
    <w:rsid w:val="003412A8"/>
    <w:rsid w:val="00342432"/>
    <w:rsid w:val="0034759B"/>
    <w:rsid w:val="00351CB4"/>
    <w:rsid w:val="00352855"/>
    <w:rsid w:val="00353B4F"/>
    <w:rsid w:val="003575F0"/>
    <w:rsid w:val="00361897"/>
    <w:rsid w:val="003618FD"/>
    <w:rsid w:val="00366870"/>
    <w:rsid w:val="003757E4"/>
    <w:rsid w:val="00375977"/>
    <w:rsid w:val="0037601C"/>
    <w:rsid w:val="00377DBE"/>
    <w:rsid w:val="00383B4D"/>
    <w:rsid w:val="00383C23"/>
    <w:rsid w:val="003876EC"/>
    <w:rsid w:val="003947F8"/>
    <w:rsid w:val="003A28BC"/>
    <w:rsid w:val="003A38C0"/>
    <w:rsid w:val="003A5C0D"/>
    <w:rsid w:val="003A5FF7"/>
    <w:rsid w:val="003A60D5"/>
    <w:rsid w:val="003A6850"/>
    <w:rsid w:val="003A6D52"/>
    <w:rsid w:val="003A7FC4"/>
    <w:rsid w:val="003B01B1"/>
    <w:rsid w:val="003B26FC"/>
    <w:rsid w:val="003B5052"/>
    <w:rsid w:val="003C4AD7"/>
    <w:rsid w:val="003D001F"/>
    <w:rsid w:val="004108FF"/>
    <w:rsid w:val="00412074"/>
    <w:rsid w:val="00413823"/>
    <w:rsid w:val="0041476B"/>
    <w:rsid w:val="004152CE"/>
    <w:rsid w:val="00417DBE"/>
    <w:rsid w:val="004303F5"/>
    <w:rsid w:val="00432772"/>
    <w:rsid w:val="00433E4D"/>
    <w:rsid w:val="00434AAA"/>
    <w:rsid w:val="00442ED7"/>
    <w:rsid w:val="00447410"/>
    <w:rsid w:val="0045066D"/>
    <w:rsid w:val="004512D0"/>
    <w:rsid w:val="00452587"/>
    <w:rsid w:val="00452C88"/>
    <w:rsid w:val="0045338C"/>
    <w:rsid w:val="004558DA"/>
    <w:rsid w:val="004605F1"/>
    <w:rsid w:val="004633CA"/>
    <w:rsid w:val="00463566"/>
    <w:rsid w:val="00466199"/>
    <w:rsid w:val="004705CC"/>
    <w:rsid w:val="00473A96"/>
    <w:rsid w:val="00475337"/>
    <w:rsid w:val="0047739F"/>
    <w:rsid w:val="00477C72"/>
    <w:rsid w:val="00481477"/>
    <w:rsid w:val="0048329E"/>
    <w:rsid w:val="00484E41"/>
    <w:rsid w:val="00492521"/>
    <w:rsid w:val="004959A6"/>
    <w:rsid w:val="004966AF"/>
    <w:rsid w:val="00497BF3"/>
    <w:rsid w:val="004A1CEC"/>
    <w:rsid w:val="004B5180"/>
    <w:rsid w:val="004B776E"/>
    <w:rsid w:val="004C126F"/>
    <w:rsid w:val="004C4BFF"/>
    <w:rsid w:val="004C4C0B"/>
    <w:rsid w:val="004C7B9C"/>
    <w:rsid w:val="004D0BAB"/>
    <w:rsid w:val="004D4931"/>
    <w:rsid w:val="004D4DD2"/>
    <w:rsid w:val="004E6B28"/>
    <w:rsid w:val="004F27DD"/>
    <w:rsid w:val="004F384F"/>
    <w:rsid w:val="004F443A"/>
    <w:rsid w:val="004F6CDC"/>
    <w:rsid w:val="00501FC1"/>
    <w:rsid w:val="0050295B"/>
    <w:rsid w:val="0050368D"/>
    <w:rsid w:val="00506DCE"/>
    <w:rsid w:val="005139E6"/>
    <w:rsid w:val="0051424F"/>
    <w:rsid w:val="00520E39"/>
    <w:rsid w:val="005368AB"/>
    <w:rsid w:val="00540070"/>
    <w:rsid w:val="0054304F"/>
    <w:rsid w:val="0054314C"/>
    <w:rsid w:val="005431DD"/>
    <w:rsid w:val="00543D4E"/>
    <w:rsid w:val="00545D2A"/>
    <w:rsid w:val="0054673B"/>
    <w:rsid w:val="00552473"/>
    <w:rsid w:val="00553978"/>
    <w:rsid w:val="00556300"/>
    <w:rsid w:val="00562AA7"/>
    <w:rsid w:val="00563C3A"/>
    <w:rsid w:val="00564ACF"/>
    <w:rsid w:val="005666B3"/>
    <w:rsid w:val="00571393"/>
    <w:rsid w:val="005828FD"/>
    <w:rsid w:val="00582C66"/>
    <w:rsid w:val="00585721"/>
    <w:rsid w:val="005858A1"/>
    <w:rsid w:val="005901FF"/>
    <w:rsid w:val="005922B6"/>
    <w:rsid w:val="00592F38"/>
    <w:rsid w:val="005A3776"/>
    <w:rsid w:val="005A439B"/>
    <w:rsid w:val="005A46BB"/>
    <w:rsid w:val="005A48C2"/>
    <w:rsid w:val="005A4BD0"/>
    <w:rsid w:val="005A653B"/>
    <w:rsid w:val="005C31D7"/>
    <w:rsid w:val="005D216E"/>
    <w:rsid w:val="005D2D46"/>
    <w:rsid w:val="005D4544"/>
    <w:rsid w:val="005D7EBC"/>
    <w:rsid w:val="005E22A2"/>
    <w:rsid w:val="005E39E5"/>
    <w:rsid w:val="005E3E2C"/>
    <w:rsid w:val="005E44A0"/>
    <w:rsid w:val="005E5436"/>
    <w:rsid w:val="005E685C"/>
    <w:rsid w:val="005E7739"/>
    <w:rsid w:val="005F074B"/>
    <w:rsid w:val="005F0F41"/>
    <w:rsid w:val="005F4433"/>
    <w:rsid w:val="006034F5"/>
    <w:rsid w:val="006040E7"/>
    <w:rsid w:val="00612D86"/>
    <w:rsid w:val="006137A4"/>
    <w:rsid w:val="00617770"/>
    <w:rsid w:val="00620502"/>
    <w:rsid w:val="00625013"/>
    <w:rsid w:val="00625FF5"/>
    <w:rsid w:val="006272A3"/>
    <w:rsid w:val="00630519"/>
    <w:rsid w:val="006315A3"/>
    <w:rsid w:val="00631F36"/>
    <w:rsid w:val="0063318A"/>
    <w:rsid w:val="00634081"/>
    <w:rsid w:val="00634F3C"/>
    <w:rsid w:val="006408E0"/>
    <w:rsid w:val="006415DD"/>
    <w:rsid w:val="00642F33"/>
    <w:rsid w:val="006440AD"/>
    <w:rsid w:val="00644F1F"/>
    <w:rsid w:val="00651DBF"/>
    <w:rsid w:val="00653945"/>
    <w:rsid w:val="00653DFD"/>
    <w:rsid w:val="00653F73"/>
    <w:rsid w:val="006552E8"/>
    <w:rsid w:val="006554DF"/>
    <w:rsid w:val="00656461"/>
    <w:rsid w:val="00657662"/>
    <w:rsid w:val="00663A86"/>
    <w:rsid w:val="00664B59"/>
    <w:rsid w:val="0067233E"/>
    <w:rsid w:val="00676314"/>
    <w:rsid w:val="0068066E"/>
    <w:rsid w:val="006819CB"/>
    <w:rsid w:val="00682ADC"/>
    <w:rsid w:val="00683AFA"/>
    <w:rsid w:val="006863C5"/>
    <w:rsid w:val="00690E9B"/>
    <w:rsid w:val="00692840"/>
    <w:rsid w:val="006943D7"/>
    <w:rsid w:val="00694B1A"/>
    <w:rsid w:val="006A27D6"/>
    <w:rsid w:val="006A3CB6"/>
    <w:rsid w:val="006A5090"/>
    <w:rsid w:val="006A62E9"/>
    <w:rsid w:val="006B046B"/>
    <w:rsid w:val="006B0574"/>
    <w:rsid w:val="006B2C39"/>
    <w:rsid w:val="006B2DC6"/>
    <w:rsid w:val="006B77F6"/>
    <w:rsid w:val="006D0C5A"/>
    <w:rsid w:val="006D34BD"/>
    <w:rsid w:val="006D3742"/>
    <w:rsid w:val="006D5534"/>
    <w:rsid w:val="006D61EB"/>
    <w:rsid w:val="006D61F1"/>
    <w:rsid w:val="006D7B39"/>
    <w:rsid w:val="006F355C"/>
    <w:rsid w:val="006F6A41"/>
    <w:rsid w:val="006F7087"/>
    <w:rsid w:val="00701C05"/>
    <w:rsid w:val="00702AFB"/>
    <w:rsid w:val="007040C0"/>
    <w:rsid w:val="00705D50"/>
    <w:rsid w:val="00710DC0"/>
    <w:rsid w:val="0071100C"/>
    <w:rsid w:val="007141DD"/>
    <w:rsid w:val="0071579E"/>
    <w:rsid w:val="00715B95"/>
    <w:rsid w:val="00716D74"/>
    <w:rsid w:val="00723915"/>
    <w:rsid w:val="0072618E"/>
    <w:rsid w:val="007324A3"/>
    <w:rsid w:val="00741E40"/>
    <w:rsid w:val="0074303A"/>
    <w:rsid w:val="00750627"/>
    <w:rsid w:val="00751E9A"/>
    <w:rsid w:val="00752C3E"/>
    <w:rsid w:val="00753501"/>
    <w:rsid w:val="00754BBF"/>
    <w:rsid w:val="00761293"/>
    <w:rsid w:val="0076191A"/>
    <w:rsid w:val="00762D2D"/>
    <w:rsid w:val="00764402"/>
    <w:rsid w:val="00764432"/>
    <w:rsid w:val="007646E9"/>
    <w:rsid w:val="0076534C"/>
    <w:rsid w:val="00766C67"/>
    <w:rsid w:val="00767322"/>
    <w:rsid w:val="007806E0"/>
    <w:rsid w:val="00781886"/>
    <w:rsid w:val="007860BE"/>
    <w:rsid w:val="00787478"/>
    <w:rsid w:val="00791BF4"/>
    <w:rsid w:val="007A1545"/>
    <w:rsid w:val="007A4574"/>
    <w:rsid w:val="007A490F"/>
    <w:rsid w:val="007A6130"/>
    <w:rsid w:val="007C1CF8"/>
    <w:rsid w:val="007C28C2"/>
    <w:rsid w:val="007C303F"/>
    <w:rsid w:val="007D166F"/>
    <w:rsid w:val="007D1887"/>
    <w:rsid w:val="007D2CBC"/>
    <w:rsid w:val="007D6FA7"/>
    <w:rsid w:val="007E30A8"/>
    <w:rsid w:val="007E3920"/>
    <w:rsid w:val="007E4B42"/>
    <w:rsid w:val="007E626A"/>
    <w:rsid w:val="007E7529"/>
    <w:rsid w:val="007F0640"/>
    <w:rsid w:val="007F0887"/>
    <w:rsid w:val="007F299A"/>
    <w:rsid w:val="007F2D75"/>
    <w:rsid w:val="007F6002"/>
    <w:rsid w:val="007F7822"/>
    <w:rsid w:val="00801321"/>
    <w:rsid w:val="0080229F"/>
    <w:rsid w:val="00804265"/>
    <w:rsid w:val="0080790F"/>
    <w:rsid w:val="00810473"/>
    <w:rsid w:val="008122A8"/>
    <w:rsid w:val="00813AF4"/>
    <w:rsid w:val="008143AD"/>
    <w:rsid w:val="008158AC"/>
    <w:rsid w:val="00815A41"/>
    <w:rsid w:val="00816B90"/>
    <w:rsid w:val="00816CC5"/>
    <w:rsid w:val="00820424"/>
    <w:rsid w:val="00826B63"/>
    <w:rsid w:val="00827C48"/>
    <w:rsid w:val="00836126"/>
    <w:rsid w:val="0083641F"/>
    <w:rsid w:val="008433DB"/>
    <w:rsid w:val="008467B0"/>
    <w:rsid w:val="00846D0F"/>
    <w:rsid w:val="00850597"/>
    <w:rsid w:val="008514C7"/>
    <w:rsid w:val="00852533"/>
    <w:rsid w:val="00870597"/>
    <w:rsid w:val="00871CC2"/>
    <w:rsid w:val="008723A5"/>
    <w:rsid w:val="00875CD7"/>
    <w:rsid w:val="008822CD"/>
    <w:rsid w:val="00883AD1"/>
    <w:rsid w:val="008856EF"/>
    <w:rsid w:val="00892F8E"/>
    <w:rsid w:val="0089488A"/>
    <w:rsid w:val="00894D6F"/>
    <w:rsid w:val="008A57A8"/>
    <w:rsid w:val="008B06CD"/>
    <w:rsid w:val="008B233B"/>
    <w:rsid w:val="008B271F"/>
    <w:rsid w:val="008C2F7A"/>
    <w:rsid w:val="008D3EF9"/>
    <w:rsid w:val="008D4FD5"/>
    <w:rsid w:val="008D64F1"/>
    <w:rsid w:val="008E30AA"/>
    <w:rsid w:val="008E4529"/>
    <w:rsid w:val="008E462E"/>
    <w:rsid w:val="008E5755"/>
    <w:rsid w:val="008F243C"/>
    <w:rsid w:val="008F6C07"/>
    <w:rsid w:val="008F7F2A"/>
    <w:rsid w:val="0090106B"/>
    <w:rsid w:val="00902DC2"/>
    <w:rsid w:val="009052B7"/>
    <w:rsid w:val="0090629D"/>
    <w:rsid w:val="00907A98"/>
    <w:rsid w:val="00914F6D"/>
    <w:rsid w:val="0091612F"/>
    <w:rsid w:val="00916DBC"/>
    <w:rsid w:val="009200C4"/>
    <w:rsid w:val="009239A3"/>
    <w:rsid w:val="00926149"/>
    <w:rsid w:val="00926CD9"/>
    <w:rsid w:val="00927093"/>
    <w:rsid w:val="00927A11"/>
    <w:rsid w:val="00927DA3"/>
    <w:rsid w:val="00935317"/>
    <w:rsid w:val="0094309F"/>
    <w:rsid w:val="00944BBA"/>
    <w:rsid w:val="00946DB0"/>
    <w:rsid w:val="0094796F"/>
    <w:rsid w:val="009503AB"/>
    <w:rsid w:val="00952D4A"/>
    <w:rsid w:val="00960D2F"/>
    <w:rsid w:val="0096135B"/>
    <w:rsid w:val="00962E5E"/>
    <w:rsid w:val="00963DAC"/>
    <w:rsid w:val="009670EF"/>
    <w:rsid w:val="009702D5"/>
    <w:rsid w:val="009708CD"/>
    <w:rsid w:val="00973112"/>
    <w:rsid w:val="0097373B"/>
    <w:rsid w:val="00976869"/>
    <w:rsid w:val="00977194"/>
    <w:rsid w:val="0097786E"/>
    <w:rsid w:val="009824A2"/>
    <w:rsid w:val="0098557E"/>
    <w:rsid w:val="009916FB"/>
    <w:rsid w:val="00992D8F"/>
    <w:rsid w:val="00995394"/>
    <w:rsid w:val="0099797E"/>
    <w:rsid w:val="009B04D1"/>
    <w:rsid w:val="009B47EA"/>
    <w:rsid w:val="009B5C08"/>
    <w:rsid w:val="009B66A5"/>
    <w:rsid w:val="009C241E"/>
    <w:rsid w:val="009C2824"/>
    <w:rsid w:val="009C6F8B"/>
    <w:rsid w:val="009D09EE"/>
    <w:rsid w:val="009D2052"/>
    <w:rsid w:val="009D4433"/>
    <w:rsid w:val="009D6B4A"/>
    <w:rsid w:val="009E0123"/>
    <w:rsid w:val="009E0892"/>
    <w:rsid w:val="009E28AF"/>
    <w:rsid w:val="009E2D93"/>
    <w:rsid w:val="009E623F"/>
    <w:rsid w:val="009F0232"/>
    <w:rsid w:val="009F2D0D"/>
    <w:rsid w:val="00A14CF5"/>
    <w:rsid w:val="00A176AD"/>
    <w:rsid w:val="00A20EA7"/>
    <w:rsid w:val="00A213BD"/>
    <w:rsid w:val="00A21D63"/>
    <w:rsid w:val="00A26655"/>
    <w:rsid w:val="00A31141"/>
    <w:rsid w:val="00A4026E"/>
    <w:rsid w:val="00A4471C"/>
    <w:rsid w:val="00A46423"/>
    <w:rsid w:val="00A50037"/>
    <w:rsid w:val="00A521D6"/>
    <w:rsid w:val="00A5233C"/>
    <w:rsid w:val="00A56C69"/>
    <w:rsid w:val="00A572AA"/>
    <w:rsid w:val="00A638BA"/>
    <w:rsid w:val="00A64ACF"/>
    <w:rsid w:val="00A66683"/>
    <w:rsid w:val="00A66F73"/>
    <w:rsid w:val="00A6713B"/>
    <w:rsid w:val="00A71C94"/>
    <w:rsid w:val="00A72F98"/>
    <w:rsid w:val="00A7512F"/>
    <w:rsid w:val="00A82DA6"/>
    <w:rsid w:val="00A84467"/>
    <w:rsid w:val="00A877D7"/>
    <w:rsid w:val="00A8780A"/>
    <w:rsid w:val="00A94D49"/>
    <w:rsid w:val="00A95E73"/>
    <w:rsid w:val="00A96525"/>
    <w:rsid w:val="00A96CFC"/>
    <w:rsid w:val="00AA1145"/>
    <w:rsid w:val="00AB2773"/>
    <w:rsid w:val="00AB337F"/>
    <w:rsid w:val="00AB3708"/>
    <w:rsid w:val="00AB7EE1"/>
    <w:rsid w:val="00AC1EAA"/>
    <w:rsid w:val="00AC2FF8"/>
    <w:rsid w:val="00AC3D0F"/>
    <w:rsid w:val="00AD1196"/>
    <w:rsid w:val="00AD50C2"/>
    <w:rsid w:val="00AE2E62"/>
    <w:rsid w:val="00AE36A5"/>
    <w:rsid w:val="00AE6295"/>
    <w:rsid w:val="00AE70CA"/>
    <w:rsid w:val="00AF1181"/>
    <w:rsid w:val="00AF2179"/>
    <w:rsid w:val="00B0021B"/>
    <w:rsid w:val="00B015D9"/>
    <w:rsid w:val="00B01B72"/>
    <w:rsid w:val="00B033B1"/>
    <w:rsid w:val="00B079FE"/>
    <w:rsid w:val="00B11EF3"/>
    <w:rsid w:val="00B121AC"/>
    <w:rsid w:val="00B17629"/>
    <w:rsid w:val="00B21720"/>
    <w:rsid w:val="00B21BFB"/>
    <w:rsid w:val="00B26CF9"/>
    <w:rsid w:val="00B277F3"/>
    <w:rsid w:val="00B3638B"/>
    <w:rsid w:val="00B36F0D"/>
    <w:rsid w:val="00B411C1"/>
    <w:rsid w:val="00B432B2"/>
    <w:rsid w:val="00B46046"/>
    <w:rsid w:val="00B511DE"/>
    <w:rsid w:val="00B57A2C"/>
    <w:rsid w:val="00B724EE"/>
    <w:rsid w:val="00B749F2"/>
    <w:rsid w:val="00B76D22"/>
    <w:rsid w:val="00B83E94"/>
    <w:rsid w:val="00B8639F"/>
    <w:rsid w:val="00B91933"/>
    <w:rsid w:val="00B943D7"/>
    <w:rsid w:val="00B94A88"/>
    <w:rsid w:val="00B94FDB"/>
    <w:rsid w:val="00B95530"/>
    <w:rsid w:val="00B959A1"/>
    <w:rsid w:val="00B95F6C"/>
    <w:rsid w:val="00B971AA"/>
    <w:rsid w:val="00BA30B5"/>
    <w:rsid w:val="00BA5149"/>
    <w:rsid w:val="00BB2514"/>
    <w:rsid w:val="00BB3620"/>
    <w:rsid w:val="00BB7E40"/>
    <w:rsid w:val="00BC0857"/>
    <w:rsid w:val="00BC0BD6"/>
    <w:rsid w:val="00BC509F"/>
    <w:rsid w:val="00BC6E9C"/>
    <w:rsid w:val="00BC7C7B"/>
    <w:rsid w:val="00BD14E6"/>
    <w:rsid w:val="00BD594C"/>
    <w:rsid w:val="00BD61EE"/>
    <w:rsid w:val="00BE02B7"/>
    <w:rsid w:val="00BE4E65"/>
    <w:rsid w:val="00BE70BF"/>
    <w:rsid w:val="00BE7391"/>
    <w:rsid w:val="00BF04DC"/>
    <w:rsid w:val="00BF261D"/>
    <w:rsid w:val="00BF768A"/>
    <w:rsid w:val="00BF7A2B"/>
    <w:rsid w:val="00BF7B9F"/>
    <w:rsid w:val="00C00923"/>
    <w:rsid w:val="00C027D3"/>
    <w:rsid w:val="00C07485"/>
    <w:rsid w:val="00C1006C"/>
    <w:rsid w:val="00C125F1"/>
    <w:rsid w:val="00C2034F"/>
    <w:rsid w:val="00C222F3"/>
    <w:rsid w:val="00C27575"/>
    <w:rsid w:val="00C30B66"/>
    <w:rsid w:val="00C3271C"/>
    <w:rsid w:val="00C33A42"/>
    <w:rsid w:val="00C34CBB"/>
    <w:rsid w:val="00C36E8D"/>
    <w:rsid w:val="00C373E8"/>
    <w:rsid w:val="00C402EF"/>
    <w:rsid w:val="00C40337"/>
    <w:rsid w:val="00C4124C"/>
    <w:rsid w:val="00C471F4"/>
    <w:rsid w:val="00C50D38"/>
    <w:rsid w:val="00C5444B"/>
    <w:rsid w:val="00C54734"/>
    <w:rsid w:val="00C67C89"/>
    <w:rsid w:val="00C7184D"/>
    <w:rsid w:val="00C7393E"/>
    <w:rsid w:val="00C76FD9"/>
    <w:rsid w:val="00C816B7"/>
    <w:rsid w:val="00C821D3"/>
    <w:rsid w:val="00C843DA"/>
    <w:rsid w:val="00C8494E"/>
    <w:rsid w:val="00C84D61"/>
    <w:rsid w:val="00C900B0"/>
    <w:rsid w:val="00C912C7"/>
    <w:rsid w:val="00C91E7F"/>
    <w:rsid w:val="00CA095E"/>
    <w:rsid w:val="00CB0A70"/>
    <w:rsid w:val="00CB24D3"/>
    <w:rsid w:val="00CB2896"/>
    <w:rsid w:val="00CB2CB1"/>
    <w:rsid w:val="00CB61F8"/>
    <w:rsid w:val="00CB667C"/>
    <w:rsid w:val="00CB708F"/>
    <w:rsid w:val="00CC2BA7"/>
    <w:rsid w:val="00CC3C32"/>
    <w:rsid w:val="00CD310A"/>
    <w:rsid w:val="00CE38C8"/>
    <w:rsid w:val="00CE62E0"/>
    <w:rsid w:val="00CE68EF"/>
    <w:rsid w:val="00CF271F"/>
    <w:rsid w:val="00CF4162"/>
    <w:rsid w:val="00CF62AD"/>
    <w:rsid w:val="00D13D12"/>
    <w:rsid w:val="00D1458F"/>
    <w:rsid w:val="00D217FF"/>
    <w:rsid w:val="00D302BD"/>
    <w:rsid w:val="00D31737"/>
    <w:rsid w:val="00D319DE"/>
    <w:rsid w:val="00D33227"/>
    <w:rsid w:val="00D3369A"/>
    <w:rsid w:val="00D33960"/>
    <w:rsid w:val="00D340B7"/>
    <w:rsid w:val="00D3470C"/>
    <w:rsid w:val="00D35DEA"/>
    <w:rsid w:val="00D372E3"/>
    <w:rsid w:val="00D44319"/>
    <w:rsid w:val="00D456F5"/>
    <w:rsid w:val="00D504E6"/>
    <w:rsid w:val="00D5086E"/>
    <w:rsid w:val="00D51072"/>
    <w:rsid w:val="00D525B8"/>
    <w:rsid w:val="00D5269C"/>
    <w:rsid w:val="00D53096"/>
    <w:rsid w:val="00D53379"/>
    <w:rsid w:val="00D55309"/>
    <w:rsid w:val="00D55840"/>
    <w:rsid w:val="00D60509"/>
    <w:rsid w:val="00D61141"/>
    <w:rsid w:val="00D6261E"/>
    <w:rsid w:val="00D63FCA"/>
    <w:rsid w:val="00D65BFA"/>
    <w:rsid w:val="00D6683C"/>
    <w:rsid w:val="00D7044A"/>
    <w:rsid w:val="00D73375"/>
    <w:rsid w:val="00D77DFB"/>
    <w:rsid w:val="00D80C00"/>
    <w:rsid w:val="00D8161C"/>
    <w:rsid w:val="00D82A12"/>
    <w:rsid w:val="00D83F60"/>
    <w:rsid w:val="00D85267"/>
    <w:rsid w:val="00D91322"/>
    <w:rsid w:val="00D91A88"/>
    <w:rsid w:val="00D96F1C"/>
    <w:rsid w:val="00DA2FF3"/>
    <w:rsid w:val="00DA3983"/>
    <w:rsid w:val="00DB145C"/>
    <w:rsid w:val="00DB2FAB"/>
    <w:rsid w:val="00DB387E"/>
    <w:rsid w:val="00DB418F"/>
    <w:rsid w:val="00DB459D"/>
    <w:rsid w:val="00DB5312"/>
    <w:rsid w:val="00DB5AE6"/>
    <w:rsid w:val="00DB688C"/>
    <w:rsid w:val="00DC0691"/>
    <w:rsid w:val="00DC2530"/>
    <w:rsid w:val="00DC2682"/>
    <w:rsid w:val="00DC272D"/>
    <w:rsid w:val="00DC3360"/>
    <w:rsid w:val="00DC5085"/>
    <w:rsid w:val="00DC5344"/>
    <w:rsid w:val="00DC7F34"/>
    <w:rsid w:val="00DD0C02"/>
    <w:rsid w:val="00DD3258"/>
    <w:rsid w:val="00DD5A90"/>
    <w:rsid w:val="00DE0755"/>
    <w:rsid w:val="00DE3331"/>
    <w:rsid w:val="00DF2406"/>
    <w:rsid w:val="00DF52D8"/>
    <w:rsid w:val="00DF5FF1"/>
    <w:rsid w:val="00E000A7"/>
    <w:rsid w:val="00E008F7"/>
    <w:rsid w:val="00E03972"/>
    <w:rsid w:val="00E06432"/>
    <w:rsid w:val="00E07BF7"/>
    <w:rsid w:val="00E07C36"/>
    <w:rsid w:val="00E11326"/>
    <w:rsid w:val="00E20F54"/>
    <w:rsid w:val="00E22609"/>
    <w:rsid w:val="00E24532"/>
    <w:rsid w:val="00E271AC"/>
    <w:rsid w:val="00E33366"/>
    <w:rsid w:val="00E33F74"/>
    <w:rsid w:val="00E34069"/>
    <w:rsid w:val="00E51DCA"/>
    <w:rsid w:val="00E57B3D"/>
    <w:rsid w:val="00E605FE"/>
    <w:rsid w:val="00E6327D"/>
    <w:rsid w:val="00E64CF2"/>
    <w:rsid w:val="00E64E6D"/>
    <w:rsid w:val="00E70752"/>
    <w:rsid w:val="00E71063"/>
    <w:rsid w:val="00E71EC6"/>
    <w:rsid w:val="00E73AAB"/>
    <w:rsid w:val="00E763F4"/>
    <w:rsid w:val="00E80A3C"/>
    <w:rsid w:val="00E863A3"/>
    <w:rsid w:val="00E86570"/>
    <w:rsid w:val="00E86931"/>
    <w:rsid w:val="00E87EFA"/>
    <w:rsid w:val="00E90DA8"/>
    <w:rsid w:val="00E93001"/>
    <w:rsid w:val="00E96AAF"/>
    <w:rsid w:val="00E96FF8"/>
    <w:rsid w:val="00EA2303"/>
    <w:rsid w:val="00EA5A84"/>
    <w:rsid w:val="00EA7C04"/>
    <w:rsid w:val="00EB225E"/>
    <w:rsid w:val="00EC3994"/>
    <w:rsid w:val="00EC4F18"/>
    <w:rsid w:val="00EC5FA4"/>
    <w:rsid w:val="00EC657A"/>
    <w:rsid w:val="00ED0901"/>
    <w:rsid w:val="00ED1AEF"/>
    <w:rsid w:val="00ED57B7"/>
    <w:rsid w:val="00ED5806"/>
    <w:rsid w:val="00ED6B2B"/>
    <w:rsid w:val="00EF2A8C"/>
    <w:rsid w:val="00EF31D7"/>
    <w:rsid w:val="00EF38D9"/>
    <w:rsid w:val="00EF4239"/>
    <w:rsid w:val="00F0393D"/>
    <w:rsid w:val="00F05D90"/>
    <w:rsid w:val="00F0649E"/>
    <w:rsid w:val="00F0689A"/>
    <w:rsid w:val="00F13C4B"/>
    <w:rsid w:val="00F267A6"/>
    <w:rsid w:val="00F269B3"/>
    <w:rsid w:val="00F269D0"/>
    <w:rsid w:val="00F26A71"/>
    <w:rsid w:val="00F26DF2"/>
    <w:rsid w:val="00F277B2"/>
    <w:rsid w:val="00F30D55"/>
    <w:rsid w:val="00F336E6"/>
    <w:rsid w:val="00F36E30"/>
    <w:rsid w:val="00F3766B"/>
    <w:rsid w:val="00F410CC"/>
    <w:rsid w:val="00F43BD2"/>
    <w:rsid w:val="00F44103"/>
    <w:rsid w:val="00F44388"/>
    <w:rsid w:val="00F44C7B"/>
    <w:rsid w:val="00F454BC"/>
    <w:rsid w:val="00F45812"/>
    <w:rsid w:val="00F46E8C"/>
    <w:rsid w:val="00F571B5"/>
    <w:rsid w:val="00F60306"/>
    <w:rsid w:val="00F61495"/>
    <w:rsid w:val="00F6184A"/>
    <w:rsid w:val="00F61BEF"/>
    <w:rsid w:val="00F65069"/>
    <w:rsid w:val="00F665EC"/>
    <w:rsid w:val="00F72157"/>
    <w:rsid w:val="00F72C9F"/>
    <w:rsid w:val="00F730D1"/>
    <w:rsid w:val="00F75825"/>
    <w:rsid w:val="00F804A6"/>
    <w:rsid w:val="00F80A50"/>
    <w:rsid w:val="00F85775"/>
    <w:rsid w:val="00F95D54"/>
    <w:rsid w:val="00FA287F"/>
    <w:rsid w:val="00FA603A"/>
    <w:rsid w:val="00FB3433"/>
    <w:rsid w:val="00FB4F21"/>
    <w:rsid w:val="00FB566B"/>
    <w:rsid w:val="00FC0067"/>
    <w:rsid w:val="00FC36C3"/>
    <w:rsid w:val="00FC3719"/>
    <w:rsid w:val="00FD000B"/>
    <w:rsid w:val="00FD1DBA"/>
    <w:rsid w:val="00FD47A2"/>
    <w:rsid w:val="00FD4BFF"/>
    <w:rsid w:val="00FE10E6"/>
    <w:rsid w:val="00FF0098"/>
    <w:rsid w:val="00FF2A4C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EBA7"/>
  <w15:docId w15:val="{A1A8C766-5F39-4ED8-B39B-C4543EB3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E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E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4265"/>
  </w:style>
  <w:style w:type="paragraph" w:styleId="Sidfot">
    <w:name w:val="footer"/>
    <w:basedOn w:val="Normal"/>
    <w:link w:val="SidfotChar"/>
    <w:uiPriority w:val="99"/>
    <w:unhideWhenUsed/>
    <w:rsid w:val="0080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4265"/>
  </w:style>
  <w:style w:type="character" w:styleId="Hyperlnk">
    <w:name w:val="Hyperlink"/>
    <w:basedOn w:val="Standardstycketeckensnitt"/>
    <w:uiPriority w:val="99"/>
    <w:unhideWhenUsed/>
    <w:rsid w:val="00D9132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27DA3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F3766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83C23"/>
    <w:rPr>
      <w:color w:val="800080" w:themeColor="followedHyperlink"/>
      <w:u w:val="single"/>
    </w:rPr>
  </w:style>
  <w:style w:type="paragraph" w:customStyle="1" w:styleId="m7860842238323529907msolistparagraph">
    <w:name w:val="m_7860842238323529907msolistparagraph"/>
    <w:basedOn w:val="Normal"/>
    <w:rsid w:val="00A9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8885673550040827595msolistparagraph">
    <w:name w:val="m_8885673550040827595msolistparagraph"/>
    <w:basedOn w:val="Normal"/>
    <w:rsid w:val="005E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goteborg/felanm&#228;l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b.se/goteborg/brf/skogsbry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Nordmanna Bowling</dc:creator>
  <cp:lastModifiedBy>Charlotte Hård af Segerstad</cp:lastModifiedBy>
  <cp:revision>2</cp:revision>
  <cp:lastPrinted>2016-01-21T10:41:00Z</cp:lastPrinted>
  <dcterms:created xsi:type="dcterms:W3CDTF">2026-04-01T18:44:00Z</dcterms:created>
  <dcterms:modified xsi:type="dcterms:W3CDTF">2026-04-01T18:44:00Z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2021-01-25T17:08:38Z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0c341e14-3d62-4d7c-9dc8-7cf3aaeff9bc</vt:lpwstr>
  </property>
  <property fmtid="{D5CDD505-2E9C-101B-9397-08002B2CF9AE}" pid="8" name="MSIP_Label_f0bc4404-d96b-4544-9544-a30b749faca9_ContentBits">
    <vt:lpwstr>0</vt:lpwstr>
  </property>
</Properties>
</file>