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6CCF" w14:textId="71EDD25C" w:rsidR="00FF285A" w:rsidRPr="00B10CD2" w:rsidRDefault="004B22DB" w:rsidP="00FF285A">
      <w:bookmarkStart w:id="0" w:name="_Hlk49961269"/>
      <w:r w:rsidRPr="00B10CD2">
        <w:t>Hej</w:t>
      </w:r>
      <w:r>
        <w:t>!</w:t>
      </w:r>
    </w:p>
    <w:p w14:paraId="5DD1E264" w14:textId="77777777" w:rsidR="00FF285A" w:rsidRPr="00B10CD2" w:rsidRDefault="00FF285A" w:rsidP="00FF285A">
      <w:r w:rsidRPr="00B10CD2">
        <w:t>Som ordförande i brf Glasblåsaren vill jag önska dig välkommen till vår förening brf Glasblåsaren i Ale.</w:t>
      </w:r>
    </w:p>
    <w:p w14:paraId="57E70213" w14:textId="77777777" w:rsidR="00FF285A" w:rsidRPr="00B10CD2" w:rsidRDefault="00FF285A" w:rsidP="00FF285A">
      <w:r w:rsidRPr="00B10CD2">
        <w:t xml:space="preserve">Skickar nedan informationen angående föreningen som du kan läsa innan du flyttar in. Mer information om HSB kan du se via HSB Göteborgs hemsida eller brf Glasblåsarens hemsida. </w:t>
      </w:r>
      <w:hyperlink r:id="rId4" w:history="1">
        <w:r w:rsidRPr="00B10CD2">
          <w:rPr>
            <w:rStyle w:val="Hyperlnk"/>
          </w:rPr>
          <w:t>https://www.hsb.se/goteborg/brf/glasblasaren</w:t>
        </w:r>
      </w:hyperlink>
      <w:r w:rsidRPr="00B10CD2">
        <w:t>.</w:t>
      </w:r>
    </w:p>
    <w:p w14:paraId="441E2EFE" w14:textId="71EC99F6" w:rsidR="00977443" w:rsidRDefault="00FF285A" w:rsidP="00FF285A">
      <w:r w:rsidRPr="00807283">
        <w:rPr>
          <w:b/>
          <w:bCs/>
        </w:rPr>
        <w:t>Om du har tänkt att göra någon större renovering av lägenheten</w:t>
      </w:r>
    </w:p>
    <w:p w14:paraId="54477462" w14:textId="38570759" w:rsidR="00FF285A" w:rsidRPr="00B10CD2" w:rsidRDefault="00977443" w:rsidP="00FF285A">
      <w:r>
        <w:t>K</w:t>
      </w:r>
      <w:r w:rsidR="00FF285A" w:rsidRPr="00B10CD2">
        <w:t>ontakta då styrelsen med en skriftlig beskrivning på vad du tänker göra. Stammar, badrummet och elinstallation är renoverat 2014 och har garantitid på 5 år. Balkongen renoverades 2018 och de har också garantitid på 5 år.</w:t>
      </w:r>
      <w:r w:rsidR="00434A91">
        <w:t xml:space="preserve"> </w:t>
      </w:r>
      <w:r w:rsidR="00990207">
        <w:t>Taket Göteborgsvägen 97 renoverades 2018 och på taket installerades s</w:t>
      </w:r>
      <w:r w:rsidR="008A6A3B">
        <w:t>olceller 2018, Gården dränerades och gjordes om 2020. Obligatorisk ventilationskontroll OVK godkänd 202</w:t>
      </w:r>
      <w:r w:rsidR="001A1E94">
        <w:t>5</w:t>
      </w:r>
      <w:r w:rsidR="008A6A3B">
        <w:t xml:space="preserve">. Laddboxar installerade 2023. </w:t>
      </w:r>
      <w:r w:rsidR="007075C8">
        <w:t xml:space="preserve">Köksfläkt </w:t>
      </w:r>
      <w:r w:rsidR="002B1FF0">
        <w:t>godkänts endast</w:t>
      </w:r>
      <w:r w:rsidR="00434A91">
        <w:t xml:space="preserve"> kolfilterfläkt eller alliansfläkt se mer information på </w:t>
      </w:r>
      <w:r w:rsidR="009F0834">
        <w:t>HSB brf Glasblåsarens</w:t>
      </w:r>
      <w:r w:rsidR="00434A91">
        <w:t xml:space="preserve"> hemsida.</w:t>
      </w:r>
      <w:r w:rsidR="00FF285A" w:rsidRPr="00B10CD2">
        <w:t xml:space="preserve"> I våra stadgar kan </w:t>
      </w:r>
      <w:r w:rsidR="00672EAC">
        <w:t>du</w:t>
      </w:r>
      <w:r w:rsidR="00FF285A" w:rsidRPr="00B10CD2">
        <w:t xml:space="preserve"> läsa vilket ansvar bostadsrättsinnehavare har. </w:t>
      </w:r>
    </w:p>
    <w:p w14:paraId="2A3CF769" w14:textId="05FC9004" w:rsidR="00977443" w:rsidRDefault="00974647" w:rsidP="00FF285A">
      <w:r>
        <w:rPr>
          <w:b/>
          <w:bCs/>
        </w:rPr>
        <w:t>T</w:t>
      </w:r>
      <w:r w:rsidR="00FF285A" w:rsidRPr="00977443">
        <w:rPr>
          <w:b/>
          <w:bCs/>
        </w:rPr>
        <w:t>vättstugor</w:t>
      </w:r>
      <w:r w:rsidR="00FF285A" w:rsidRPr="00B10CD2">
        <w:t xml:space="preserve"> </w:t>
      </w:r>
    </w:p>
    <w:p w14:paraId="1F5B449C" w14:textId="77777777" w:rsidR="00317C73" w:rsidRDefault="00974647" w:rsidP="00FF285A">
      <w:r>
        <w:t>Brf Glasblåsaren har tre tvättstugor</w:t>
      </w:r>
      <w:r w:rsidR="00FF285A" w:rsidRPr="00B10CD2">
        <w:t xml:space="preserve"> på adress Göteborgsvägen 97B och det är viktigt att du får bokningslåset av säljaren. Om du inte får låset får du själva bekosta ett nytt.</w:t>
      </w:r>
    </w:p>
    <w:p w14:paraId="5448B981" w14:textId="2D045773" w:rsidR="00FF285A" w:rsidRPr="00317C73" w:rsidRDefault="00317C73" w:rsidP="00FF285A">
      <w:pPr>
        <w:rPr>
          <w:b/>
          <w:bCs/>
        </w:rPr>
      </w:pPr>
      <w:r w:rsidRPr="00317C73">
        <w:rPr>
          <w:b/>
          <w:bCs/>
        </w:rPr>
        <w:t>Sopsortering</w:t>
      </w:r>
      <w:r w:rsidR="00FF285A" w:rsidRPr="00317C73">
        <w:rPr>
          <w:b/>
          <w:bCs/>
        </w:rPr>
        <w:t xml:space="preserve"> </w:t>
      </w:r>
    </w:p>
    <w:p w14:paraId="38F44841" w14:textId="2E290207" w:rsidR="002345FA" w:rsidRDefault="00990207" w:rsidP="00FF285A">
      <w:r w:rsidRPr="00B10CD2">
        <w:t>På</w:t>
      </w:r>
      <w:r>
        <w:t xml:space="preserve"> </w:t>
      </w:r>
      <w:r w:rsidRPr="00B10CD2">
        <w:t>gården</w:t>
      </w:r>
      <w:r w:rsidR="00FF285A" w:rsidRPr="00B10CD2">
        <w:t xml:space="preserve"> finns två mindre hus. Huset utanför 97A lägger du brännbart hushållsavfall</w:t>
      </w:r>
      <w:r w:rsidR="000E044C">
        <w:t xml:space="preserve"> samt kompostavfall i </w:t>
      </w:r>
      <w:r w:rsidR="004B22DB">
        <w:t>brun</w:t>
      </w:r>
      <w:r w:rsidR="00151671">
        <w:t xml:space="preserve"> </w:t>
      </w:r>
      <w:r w:rsidR="00C92794">
        <w:t>papperspåse</w:t>
      </w:r>
      <w:r w:rsidR="000E044C">
        <w:t xml:space="preserve"> som finns att hämta på hylla vid de bruna sopkärlen</w:t>
      </w:r>
      <w:r w:rsidR="00C92794">
        <w:t xml:space="preserve"> till h</w:t>
      </w:r>
      <w:r w:rsidR="00FF6C31">
        <w:t>öger om dörren</w:t>
      </w:r>
      <w:r w:rsidR="00FF285A" w:rsidRPr="00B10CD2">
        <w:t xml:space="preserve">. </w:t>
      </w:r>
    </w:p>
    <w:p w14:paraId="050164E8" w14:textId="6A3CFE06" w:rsidR="00FF285A" w:rsidRDefault="00FF285A" w:rsidP="00FF285A">
      <w:r w:rsidRPr="00B10CD2">
        <w:t xml:space="preserve">Huset utanför 97D har vi sortering av övrigt avfall. </w:t>
      </w:r>
      <w:r w:rsidR="00E9554B">
        <w:t>D</w:t>
      </w:r>
      <w:r w:rsidR="00E9554B" w:rsidRPr="00B10CD2">
        <w:t>u</w:t>
      </w:r>
      <w:r w:rsidR="00672EAC">
        <w:t xml:space="preserve"> får</w:t>
      </w:r>
      <w:r w:rsidR="00E9554B" w:rsidRPr="00B10CD2">
        <w:t xml:space="preserve"> själv </w:t>
      </w:r>
      <w:r w:rsidR="00672EAC">
        <w:t>ansvara för att följande kommer b</w:t>
      </w:r>
      <w:r w:rsidR="00E9554B" w:rsidRPr="00B10CD2">
        <w:t xml:space="preserve">ort. </w:t>
      </w:r>
      <w:r w:rsidRPr="00B10CD2">
        <w:t xml:space="preserve">Större och skrymmande </w:t>
      </w:r>
      <w:r w:rsidR="00E9554B" w:rsidRPr="00B10CD2">
        <w:t>avfall</w:t>
      </w:r>
      <w:r w:rsidR="00E9554B">
        <w:t>, farligt avfall,</w:t>
      </w:r>
      <w:r w:rsidR="00E9554B" w:rsidRPr="00E9554B">
        <w:t xml:space="preserve"> </w:t>
      </w:r>
      <w:r w:rsidR="00E9554B" w:rsidRPr="00B10CD2">
        <w:t>Det kan lämnas på Sörmossen. Se Ale kommuns hemsida</w:t>
      </w:r>
      <w:r w:rsidR="00E9554B">
        <w:t>. Elektronik, batteri och lampor</w:t>
      </w:r>
      <w:r w:rsidR="00672EAC">
        <w:t>.</w:t>
      </w:r>
      <w:r w:rsidR="00E9554B">
        <w:t xml:space="preserve"> Det kan lämnas Coop Surte centrum</w:t>
      </w:r>
      <w:r w:rsidRPr="00B10CD2">
        <w:t xml:space="preserve">. Vår och höst har vi städdagar och då beställer vi container som du kan slänga skrymmande avfall i. </w:t>
      </w:r>
    </w:p>
    <w:p w14:paraId="2427976D" w14:textId="5639B07F" w:rsidR="000F5D68" w:rsidRPr="000F5D68" w:rsidRDefault="000F5D68" w:rsidP="00FF285A">
      <w:pPr>
        <w:rPr>
          <w:b/>
          <w:bCs/>
        </w:rPr>
      </w:pPr>
      <w:r w:rsidRPr="000F5D68">
        <w:rPr>
          <w:b/>
          <w:bCs/>
        </w:rPr>
        <w:t>Hemförsäkring</w:t>
      </w:r>
    </w:p>
    <w:p w14:paraId="2188BFFF" w14:textId="77777777" w:rsidR="00FF285A" w:rsidRDefault="00FF285A" w:rsidP="00FF285A">
      <w:r w:rsidRPr="00B10CD2">
        <w:t>Hemförsäkring behöver du inte teckna en extra tilläggsförsäkring för att bo i bostadsrätt.</w:t>
      </w:r>
    </w:p>
    <w:p w14:paraId="283F165A" w14:textId="1F56E54D" w:rsidR="00411FDF" w:rsidRPr="00411FDF" w:rsidRDefault="00411FDF" w:rsidP="00FF285A">
      <w:pPr>
        <w:rPr>
          <w:b/>
          <w:bCs/>
        </w:rPr>
      </w:pPr>
      <w:r w:rsidRPr="00411FDF">
        <w:rPr>
          <w:b/>
          <w:bCs/>
        </w:rPr>
        <w:t>Elavtal</w:t>
      </w:r>
    </w:p>
    <w:p w14:paraId="163A5775" w14:textId="77777777" w:rsidR="00FF285A" w:rsidRDefault="00FF285A" w:rsidP="00FF285A">
      <w:r w:rsidRPr="00B10CD2">
        <w:t>Föreningen har enhets el vilket innebär att du inte tecknar avtal med elbolag. Förbrukning av hushålls el kommer du att betala på avgifts avi som skickas ut från HSB.</w:t>
      </w:r>
    </w:p>
    <w:p w14:paraId="118528E4" w14:textId="528CF8BA" w:rsidR="00245919" w:rsidRPr="00245919" w:rsidRDefault="00245919" w:rsidP="00FF285A">
      <w:pPr>
        <w:rPr>
          <w:b/>
          <w:bCs/>
        </w:rPr>
      </w:pPr>
      <w:r w:rsidRPr="00245919">
        <w:rPr>
          <w:b/>
          <w:bCs/>
        </w:rPr>
        <w:t>TV/fiber</w:t>
      </w:r>
    </w:p>
    <w:p w14:paraId="5739D15C" w14:textId="2A1E9D1E" w:rsidR="00FF285A" w:rsidRPr="00B10CD2" w:rsidRDefault="00FF285A" w:rsidP="00FF285A">
      <w:r w:rsidRPr="00B10CD2">
        <w:t>TV föreningen</w:t>
      </w:r>
      <w:r w:rsidR="008D243F">
        <w:t xml:space="preserve"> </w:t>
      </w:r>
      <w:r w:rsidR="00735311">
        <w:t xml:space="preserve">har </w:t>
      </w:r>
      <w:r w:rsidR="00735311" w:rsidRPr="00B10CD2">
        <w:t>avtal</w:t>
      </w:r>
      <w:r w:rsidRPr="00B10CD2">
        <w:t xml:space="preserve"> med COM HEM</w:t>
      </w:r>
      <w:r w:rsidR="00AF1FA4">
        <w:t>/TELE2</w:t>
      </w:r>
      <w:r w:rsidRPr="00B10CD2">
        <w:t xml:space="preserve"> som betalas på avgift till föreningen</w:t>
      </w:r>
      <w:r w:rsidR="008D243F">
        <w:t>.</w:t>
      </w:r>
    </w:p>
    <w:p w14:paraId="6021968E" w14:textId="77777777" w:rsidR="00FF285A" w:rsidRDefault="00FF285A" w:rsidP="00FF285A">
      <w:r w:rsidRPr="00B10CD2">
        <w:t xml:space="preserve">Fiber finns till lägenheten du får själva välja leverantör via ITUX ingår inte i avgiften till föreningen. </w:t>
      </w:r>
    </w:p>
    <w:p w14:paraId="7C2581E8" w14:textId="0C06A84F" w:rsidR="0047264A" w:rsidRPr="0047264A" w:rsidRDefault="0047264A" w:rsidP="00FF285A">
      <w:pPr>
        <w:rPr>
          <w:b/>
          <w:bCs/>
        </w:rPr>
      </w:pPr>
      <w:r w:rsidRPr="0047264A">
        <w:rPr>
          <w:b/>
          <w:bCs/>
        </w:rPr>
        <w:t>Gemensamhetslokaler</w:t>
      </w:r>
    </w:p>
    <w:p w14:paraId="6305CD0B" w14:textId="77777777" w:rsidR="00AD6816" w:rsidRDefault="00FF285A" w:rsidP="00FF285A">
      <w:r w:rsidRPr="00B10CD2">
        <w:t>Motionsrum</w:t>
      </w:r>
      <w:r w:rsidR="00AF1FA4">
        <w:t xml:space="preserve"> 50 kronor per månad</w:t>
      </w:r>
      <w:r w:rsidRPr="00B10CD2">
        <w:t xml:space="preserve">, </w:t>
      </w:r>
      <w:r w:rsidR="00AD6816">
        <w:t xml:space="preserve">bastu 40 kronor per månad, </w:t>
      </w:r>
      <w:r w:rsidRPr="00B10CD2">
        <w:t>övernattningsrum</w:t>
      </w:r>
      <w:r w:rsidR="00AF1FA4">
        <w:t xml:space="preserve"> 300 kronor per natt</w:t>
      </w:r>
      <w:r w:rsidRPr="00B10CD2">
        <w:t>, föreningslokal</w:t>
      </w:r>
      <w:r w:rsidR="00AF1FA4">
        <w:t xml:space="preserve"> 150 kronor dagtid kväll</w:t>
      </w:r>
      <w:r w:rsidRPr="00B10CD2">
        <w:t>, snickarverkstad</w:t>
      </w:r>
      <w:r w:rsidR="008A6A3B">
        <w:t xml:space="preserve"> </w:t>
      </w:r>
      <w:r w:rsidR="00672EAC">
        <w:t>0</w:t>
      </w:r>
      <w:r w:rsidR="008A6A3B">
        <w:t xml:space="preserve"> kronor per månad</w:t>
      </w:r>
      <w:r w:rsidR="00AF1FA4">
        <w:t>.</w:t>
      </w:r>
    </w:p>
    <w:p w14:paraId="6446B0BB" w14:textId="5BBC0EBC" w:rsidR="00AD6816" w:rsidRDefault="00AD6816" w:rsidP="00FF285A">
      <w:r>
        <w:lastRenderedPageBreak/>
        <w:t>Ä</w:t>
      </w:r>
      <w:r w:rsidR="00FF285A" w:rsidRPr="00B10CD2">
        <w:t>r</w:t>
      </w:r>
      <w:r>
        <w:t xml:space="preserve"> du</w:t>
      </w:r>
      <w:r w:rsidR="00FF285A" w:rsidRPr="00B10CD2">
        <w:t xml:space="preserve"> intresserad kan du</w:t>
      </w:r>
      <w:r>
        <w:t xml:space="preserve"> </w:t>
      </w:r>
      <w:r w:rsidR="00FF285A" w:rsidRPr="00B10CD2">
        <w:t>komma till vår expedition Göteborgsvägen 97B och få mer information.</w:t>
      </w:r>
      <w:r>
        <w:t xml:space="preserve"> </w:t>
      </w:r>
      <w:r w:rsidR="00FF285A" w:rsidRPr="00B10CD2">
        <w:t>Öppettider kan du läsa på informationen i entrén till uppgången</w:t>
      </w:r>
      <w:r w:rsidR="005D2EB7">
        <w:t xml:space="preserve"> du kan också</w:t>
      </w:r>
      <w:r w:rsidRPr="00AD6816">
        <w:t xml:space="preserve"> </w:t>
      </w:r>
      <w:r>
        <w:t xml:space="preserve">kontakta HSB Göteborg </w:t>
      </w:r>
      <w:hyperlink r:id="rId5" w:history="1">
        <w:r w:rsidRPr="00EF1474">
          <w:rPr>
            <w:rStyle w:val="Hyperlnk"/>
          </w:rPr>
          <w:t>boendeservice.gbg@hsb.se</w:t>
        </w:r>
      </w:hyperlink>
      <w:r>
        <w:t xml:space="preserve"> </w:t>
      </w:r>
      <w:r w:rsidR="005D2EB7">
        <w:t>.</w:t>
      </w:r>
    </w:p>
    <w:p w14:paraId="0399A127" w14:textId="06F6D1E0" w:rsidR="00FF285A" w:rsidRDefault="00FF285A" w:rsidP="00FF285A">
      <w:r w:rsidRPr="00B10CD2">
        <w:t xml:space="preserve"> </w:t>
      </w:r>
    </w:p>
    <w:p w14:paraId="49C8BF14" w14:textId="284B3FE6" w:rsidR="00AF1FA4" w:rsidRDefault="00990207">
      <w:r>
        <w:rPr>
          <w:b/>
          <w:bCs/>
        </w:rPr>
        <w:t>N</w:t>
      </w:r>
      <w:r w:rsidR="00FF285A" w:rsidRPr="00B955D1">
        <w:rPr>
          <w:b/>
          <w:bCs/>
        </w:rPr>
        <w:t>amn och telefonnummer</w:t>
      </w:r>
      <w:r w:rsidR="00FF285A" w:rsidRPr="00B10CD2">
        <w:t xml:space="preserve"> på övriga i styrelsen kan du också läsa på anslagstavlan i entrén samt information om väsentliga händelser från styrelsen.</w:t>
      </w:r>
    </w:p>
    <w:p w14:paraId="40A5004C" w14:textId="77777777" w:rsidR="00AD6816" w:rsidRDefault="00AD6816"/>
    <w:p w14:paraId="2F5755E1" w14:textId="790383B7" w:rsidR="00AB0B32" w:rsidRDefault="00B955D1">
      <w:r>
        <w:t xml:space="preserve"> </w:t>
      </w:r>
      <w:r w:rsidR="00FF285A" w:rsidRPr="009C3F2C">
        <w:rPr>
          <w:b/>
          <w:bCs/>
        </w:rPr>
        <w:t>Angående parkering</w:t>
      </w:r>
      <w:r w:rsidR="00AF1FA4">
        <w:rPr>
          <w:b/>
          <w:bCs/>
        </w:rPr>
        <w:t>,</w:t>
      </w:r>
      <w:r w:rsidR="00FF285A" w:rsidRPr="009C3F2C">
        <w:rPr>
          <w:b/>
          <w:bCs/>
        </w:rPr>
        <w:t xml:space="preserve"> garage kö</w:t>
      </w:r>
      <w:r w:rsidR="00AF1FA4">
        <w:rPr>
          <w:b/>
          <w:bCs/>
        </w:rPr>
        <w:t xml:space="preserve"> och ladd plats</w:t>
      </w:r>
      <w:r w:rsidR="00FF285A" w:rsidRPr="00B10CD2">
        <w:t xml:space="preserve"> kontaktar </w:t>
      </w:r>
      <w:r w:rsidR="008D243F">
        <w:t xml:space="preserve">du </w:t>
      </w:r>
      <w:r w:rsidR="005F6160">
        <w:t>Boendeservice</w:t>
      </w:r>
      <w:r w:rsidR="00FF285A" w:rsidRPr="00B10CD2">
        <w:t xml:space="preserve"> HSB Göteborg</w:t>
      </w:r>
      <w:bookmarkEnd w:id="0"/>
      <w:r w:rsidR="00735311">
        <w:t xml:space="preserve"> </w:t>
      </w:r>
      <w:hyperlink r:id="rId6" w:history="1">
        <w:r w:rsidR="00735311">
          <w:rPr>
            <w:rStyle w:val="Hyperlnk"/>
          </w:rPr>
          <w:t>boendeservice.gbg@hsb.se</w:t>
        </w:r>
      </w:hyperlink>
      <w:r w:rsidR="00735311">
        <w:t>  telefon 0104422000</w:t>
      </w:r>
    </w:p>
    <w:sectPr w:rsidR="00AB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5A"/>
    <w:rsid w:val="000E044C"/>
    <w:rsid w:val="000E6F7F"/>
    <w:rsid w:val="000F5D68"/>
    <w:rsid w:val="00106E72"/>
    <w:rsid w:val="00151671"/>
    <w:rsid w:val="001A1E94"/>
    <w:rsid w:val="002345FA"/>
    <w:rsid w:val="00245919"/>
    <w:rsid w:val="002B1FF0"/>
    <w:rsid w:val="002C0EEC"/>
    <w:rsid w:val="00317C73"/>
    <w:rsid w:val="00363F08"/>
    <w:rsid w:val="00411FDF"/>
    <w:rsid w:val="00434A91"/>
    <w:rsid w:val="0047264A"/>
    <w:rsid w:val="004B22DB"/>
    <w:rsid w:val="005D2EB7"/>
    <w:rsid w:val="005F6160"/>
    <w:rsid w:val="00672EAC"/>
    <w:rsid w:val="006F6700"/>
    <w:rsid w:val="007075C8"/>
    <w:rsid w:val="00735311"/>
    <w:rsid w:val="00807283"/>
    <w:rsid w:val="008A6A3B"/>
    <w:rsid w:val="008D243F"/>
    <w:rsid w:val="009568D2"/>
    <w:rsid w:val="00974647"/>
    <w:rsid w:val="00977443"/>
    <w:rsid w:val="00990207"/>
    <w:rsid w:val="009C3F2C"/>
    <w:rsid w:val="009F0834"/>
    <w:rsid w:val="00A04EA3"/>
    <w:rsid w:val="00AB0B32"/>
    <w:rsid w:val="00AD6816"/>
    <w:rsid w:val="00AF1FA4"/>
    <w:rsid w:val="00B955D1"/>
    <w:rsid w:val="00C92794"/>
    <w:rsid w:val="00E44D11"/>
    <w:rsid w:val="00E9554B"/>
    <w:rsid w:val="00FF285A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AFD8"/>
  <w15:chartTrackingRefBased/>
  <w15:docId w15:val="{DC883FFB-3364-444A-A61C-D05AAF05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85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F285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D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endeservice.gbg@hsb.se" TargetMode="External"/><Relationship Id="rId5" Type="http://schemas.openxmlformats.org/officeDocument/2006/relationships/hyperlink" Target="mailto:boendeservice.gbg@hsb.se" TargetMode="External"/><Relationship Id="rId4" Type="http://schemas.openxmlformats.org/officeDocument/2006/relationships/hyperlink" Target="https://www.hsb.se/goteborg/brf/glasblasar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Kajsa Melin</dc:creator>
  <cp:keywords/>
  <dc:description/>
  <cp:lastModifiedBy>Stina Kajsa Melin</cp:lastModifiedBy>
  <cp:revision>2</cp:revision>
  <dcterms:created xsi:type="dcterms:W3CDTF">2025-09-26T15:48:00Z</dcterms:created>
  <dcterms:modified xsi:type="dcterms:W3CDTF">2025-09-26T15:48:00Z</dcterms:modified>
</cp:coreProperties>
</file>