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48" w:rsidRPr="00C40738" w:rsidRDefault="00255230" w:rsidP="00255230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Bastuns Ordningsregler.</w:t>
      </w:r>
    </w:p>
    <w:p w:rsidR="00891E65" w:rsidRPr="00C40738" w:rsidRDefault="00891E65" w:rsidP="00255230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55230" w:rsidRPr="00C40738" w:rsidRDefault="00255230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Inga ytterskor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i själva bastun och dusch utrymmet, </w:t>
      </w:r>
      <w:proofErr w:type="gramStart"/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helst</w:t>
      </w:r>
      <w:r w:rsid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inga</w:t>
      </w:r>
      <w:proofErr w:type="gramEnd"/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ytterskor </w:t>
      </w:r>
      <w:r w:rsid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innanför glasdörren.</w:t>
      </w:r>
    </w:p>
    <w:p w:rsidR="00255230" w:rsidRPr="00C40738" w:rsidRDefault="00255230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Städa 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ordentligt efter dig. Sopa och våttorka golven. </w:t>
      </w:r>
    </w:p>
    <w:p w:rsidR="00255230" w:rsidRPr="00C40738" w:rsidRDefault="00255230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>Ta med dig dina personliga</w:t>
      </w:r>
      <w:r w:rsidR="00E96F32"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ägodelar</w:t>
      </w:r>
      <w:r w:rsidR="00E77261"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när ditt bastupass är klart</w:t>
      </w:r>
      <w:r w:rsidR="00E96F32" w:rsidRPr="00C40738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="00E77261"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det finns inga möjligheter att förvara dem, så det kommer att kastas.</w:t>
      </w:r>
      <w:r w:rsidR="00E96F32"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77261"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</w:t>
      </w:r>
      <w:r w:rsidR="00E96F32"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öreningen ansvarar inte för försvunna saker. </w:t>
      </w:r>
    </w:p>
    <w:p w:rsidR="00E77261" w:rsidRPr="00C40738" w:rsidRDefault="00E77261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Kontrollera 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och 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stäng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alla fönster.</w:t>
      </w:r>
    </w:p>
    <w:p w:rsidR="00E77261" w:rsidRPr="00C40738" w:rsidRDefault="00E77261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Hundar, katter eller andra djur 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får inte vistas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i 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>bastu eller intill liggande utrymmen.</w:t>
      </w:r>
    </w:p>
    <w:p w:rsidR="00E77261" w:rsidRPr="00C40738" w:rsidRDefault="00E77261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Rökning är </w:t>
      </w:r>
      <w:r w:rsidR="00C40738" w:rsidRP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absolut </w:t>
      </w:r>
      <w:r w:rsidR="00C4073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förbjudet</w:t>
      </w: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i bastun och övriga lokaler.</w:t>
      </w:r>
    </w:p>
    <w:p w:rsidR="00E77261" w:rsidRPr="00C40738" w:rsidRDefault="00E77261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>Endast varmt vatten på stenarna, annars riskerar de att spricka.</w:t>
      </w:r>
    </w:p>
    <w:p w:rsidR="00E77261" w:rsidRPr="00C40738" w:rsidRDefault="00E77261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>De medlemmar som använder ”kvastar” får vara extra noggranna med städningen, så att ris och löv inte lämnas kvar.</w:t>
      </w:r>
    </w:p>
    <w:p w:rsidR="00E77261" w:rsidRPr="00C40738" w:rsidRDefault="00E77261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>Ingen korvgrillning, eller annan matlagning på bastustenarna.</w:t>
      </w:r>
    </w:p>
    <w:p w:rsidR="00E77261" w:rsidRPr="00C40738" w:rsidRDefault="00E77261" w:rsidP="00255230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>Ingen förtäring i bastun.</w:t>
      </w:r>
    </w:p>
    <w:p w:rsidR="00E77261" w:rsidRPr="00C40738" w:rsidRDefault="00E77261" w:rsidP="00E77261">
      <w:pPr>
        <w:pStyle w:val="Liststycke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77261" w:rsidRPr="00C40738" w:rsidRDefault="00E77261" w:rsidP="00E77261">
      <w:pPr>
        <w:pStyle w:val="Liststycke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77261" w:rsidRPr="00C40738" w:rsidRDefault="00E77261" w:rsidP="00E77261">
      <w:pPr>
        <w:pStyle w:val="Liststyck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40738">
        <w:rPr>
          <w:rFonts w:ascii="Arial Unicode MS" w:eastAsia="Arial Unicode MS" w:hAnsi="Arial Unicode MS" w:cs="Arial Unicode MS"/>
          <w:b/>
          <w:sz w:val="24"/>
          <w:szCs w:val="24"/>
        </w:rPr>
        <w:t>Lämna bastun i det skick, som DU vill finna den i.</w:t>
      </w:r>
    </w:p>
    <w:p w:rsidR="00E77261" w:rsidRPr="00C40738" w:rsidRDefault="00E77261" w:rsidP="00E7726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E77261" w:rsidRPr="00C40738" w:rsidRDefault="00E77261" w:rsidP="00E77261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C40738">
        <w:rPr>
          <w:rFonts w:ascii="Arial Unicode MS" w:eastAsia="Arial Unicode MS" w:hAnsi="Arial Unicode MS" w:cs="Arial Unicode MS"/>
          <w:b/>
          <w:i/>
          <w:sz w:val="24"/>
          <w:szCs w:val="24"/>
        </w:rPr>
        <w:t>Den som missköter sig</w:t>
      </w:r>
      <w:r w:rsidR="000F4C3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kommer att bli kontaktad av någon i styrelsen</w:t>
      </w:r>
      <w:r w:rsidR="00891E65" w:rsidRPr="00C40738">
        <w:rPr>
          <w:rFonts w:ascii="Arial Unicode MS" w:eastAsia="Arial Unicode MS" w:hAnsi="Arial Unicode MS" w:cs="Arial Unicode MS"/>
          <w:b/>
          <w:i/>
          <w:sz w:val="24"/>
          <w:szCs w:val="24"/>
        </w:rPr>
        <w:t>, samt</w:t>
      </w:r>
      <w:r w:rsidR="000F4C3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få en</w:t>
      </w:r>
      <w:r w:rsidR="00891E65" w:rsidRPr="00C40738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personlig genomgång av korre</w:t>
      </w:r>
      <w:r w:rsidR="00C40738">
        <w:rPr>
          <w:rFonts w:ascii="Arial Unicode MS" w:eastAsia="Arial Unicode MS" w:hAnsi="Arial Unicode MS" w:cs="Arial Unicode MS"/>
          <w:b/>
          <w:i/>
          <w:sz w:val="24"/>
          <w:szCs w:val="24"/>
        </w:rPr>
        <w:t>kt beteende i bastun</w:t>
      </w:r>
      <w:r w:rsidR="00891E65" w:rsidRPr="00C40738">
        <w:rPr>
          <w:rFonts w:ascii="Arial Unicode MS" w:eastAsia="Arial Unicode MS" w:hAnsi="Arial Unicode MS" w:cs="Arial Unicode MS"/>
          <w:b/>
          <w:i/>
          <w:sz w:val="24"/>
          <w:szCs w:val="24"/>
        </w:rPr>
        <w:t>.</w:t>
      </w:r>
      <w:r w:rsidR="000F4C3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Upprepad misskötsel kan komma att beivras.</w:t>
      </w:r>
    </w:p>
    <w:p w:rsidR="00C40738" w:rsidRDefault="00C40738" w:rsidP="00E77261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C40738" w:rsidRDefault="00C40738" w:rsidP="00E77261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C40738" w:rsidRDefault="00C40738" w:rsidP="00E77261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C40738" w:rsidRPr="00C40738" w:rsidRDefault="00C40738" w:rsidP="00E77261">
      <w:pPr>
        <w:rPr>
          <w:rFonts w:ascii="Arial Unicode MS" w:eastAsia="Arial Unicode MS" w:hAnsi="Arial Unicode MS" w:cs="Arial Unicode MS"/>
          <w:b/>
          <w:i/>
          <w:sz w:val="40"/>
          <w:szCs w:val="40"/>
        </w:rPr>
      </w:pPr>
    </w:p>
    <w:p w:rsidR="00255230" w:rsidRPr="00C40738" w:rsidRDefault="00891E65" w:rsidP="00891E65">
      <w:pPr>
        <w:shd w:val="clear" w:color="auto" w:fill="FFC000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C40738">
        <w:rPr>
          <w:rFonts w:ascii="Arial Unicode MS" w:eastAsia="Arial Unicode MS" w:hAnsi="Arial Unicode MS" w:cs="Arial Unicode MS"/>
          <w:b/>
          <w:sz w:val="48"/>
          <w:szCs w:val="48"/>
        </w:rPr>
        <w:t>OBS!</w:t>
      </w:r>
    </w:p>
    <w:p w:rsidR="00891E65" w:rsidRPr="00C40738" w:rsidRDefault="00891E65" w:rsidP="00891E65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0738">
        <w:rPr>
          <w:rFonts w:ascii="Arial Unicode MS" w:eastAsia="Arial Unicode MS" w:hAnsi="Arial Unicode MS" w:cs="Arial Unicode MS"/>
          <w:b/>
          <w:sz w:val="40"/>
          <w:szCs w:val="40"/>
        </w:rPr>
        <w:t>VARNING FÖR HALT GOLV!</w:t>
      </w:r>
    </w:p>
    <w:p w:rsidR="00891E65" w:rsidRPr="00C40738" w:rsidRDefault="00891E65" w:rsidP="00891E65">
      <w:pPr>
        <w:pStyle w:val="Liststyck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C40738">
        <w:rPr>
          <w:rFonts w:ascii="Arial Unicode MS" w:eastAsia="Arial Unicode MS" w:hAnsi="Arial Unicode MS" w:cs="Arial Unicode MS"/>
          <w:b/>
          <w:sz w:val="36"/>
          <w:szCs w:val="36"/>
        </w:rPr>
        <w:t>Gå försiktigt, så att du inte halkar.</w:t>
      </w:r>
    </w:p>
    <w:p w:rsidR="00891E65" w:rsidRPr="00C40738" w:rsidRDefault="00891E65" w:rsidP="00891E65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891E65" w:rsidRPr="00C40738" w:rsidRDefault="00891E65" w:rsidP="00891E65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891E65" w:rsidRPr="00C40738" w:rsidRDefault="00891E65" w:rsidP="00891E65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891E65" w:rsidRPr="00C40738" w:rsidRDefault="00891E65" w:rsidP="00891E65">
      <w:pPr>
        <w:shd w:val="clear" w:color="auto" w:fill="FFC000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C40738">
        <w:rPr>
          <w:rFonts w:ascii="Arial Unicode MS" w:eastAsia="Arial Unicode MS" w:hAnsi="Arial Unicode MS" w:cs="Arial Unicode MS"/>
          <w:b/>
          <w:sz w:val="48"/>
          <w:szCs w:val="48"/>
        </w:rPr>
        <w:t xml:space="preserve">HUOM! </w:t>
      </w:r>
    </w:p>
    <w:p w:rsidR="00891E65" w:rsidRPr="00C40738" w:rsidRDefault="00891E65" w:rsidP="00891E65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0738">
        <w:rPr>
          <w:rFonts w:ascii="Arial Unicode MS" w:eastAsia="Arial Unicode MS" w:hAnsi="Arial Unicode MS" w:cs="Arial Unicode MS"/>
          <w:b/>
          <w:sz w:val="40"/>
          <w:szCs w:val="40"/>
        </w:rPr>
        <w:t>VAROITUS</w:t>
      </w:r>
      <w:r w:rsidR="00575D29">
        <w:rPr>
          <w:rFonts w:ascii="Arial Unicode MS" w:eastAsia="Arial Unicode MS" w:hAnsi="Arial Unicode MS" w:cs="Arial Unicode MS"/>
          <w:b/>
          <w:sz w:val="40"/>
          <w:szCs w:val="40"/>
        </w:rPr>
        <w:t>,</w:t>
      </w:r>
      <w:r w:rsidRPr="00C40738">
        <w:rPr>
          <w:rFonts w:ascii="Arial Unicode MS" w:eastAsia="Arial Unicode MS" w:hAnsi="Arial Unicode MS" w:cs="Arial Unicode MS"/>
          <w:b/>
          <w:sz w:val="40"/>
          <w:szCs w:val="40"/>
        </w:rPr>
        <w:t xml:space="preserve"> LIUKAS LATTIA!</w:t>
      </w:r>
    </w:p>
    <w:p w:rsidR="00891E65" w:rsidRPr="00C40738" w:rsidRDefault="005E384E" w:rsidP="00891E65">
      <w:pPr>
        <w:pStyle w:val="Liststycke"/>
        <w:numPr>
          <w:ilvl w:val="0"/>
          <w:numId w:val="2"/>
        </w:numPr>
        <w:jc w:val="center"/>
        <w:rPr>
          <w:rFonts w:ascii="Informal Roman" w:hAnsi="Informal Roman"/>
          <w:b/>
          <w:sz w:val="36"/>
          <w:szCs w:val="36"/>
        </w:rPr>
      </w:pPr>
      <w:proofErr w:type="spellStart"/>
      <w:r>
        <w:rPr>
          <w:rFonts w:ascii="Arial Unicode MS" w:eastAsia="Arial Unicode MS" w:hAnsi="Arial Unicode MS" w:cs="Arial Unicode MS"/>
          <w:b/>
          <w:sz w:val="36"/>
          <w:szCs w:val="36"/>
        </w:rPr>
        <w:t>Kä</w:t>
      </w:r>
      <w:r w:rsidR="00575D29">
        <w:rPr>
          <w:rFonts w:ascii="Arial Unicode MS" w:eastAsia="Arial Unicode MS" w:hAnsi="Arial Unicode MS" w:cs="Arial Unicode MS"/>
          <w:b/>
          <w:sz w:val="36"/>
          <w:szCs w:val="36"/>
        </w:rPr>
        <w:t>vele</w:t>
      </w:r>
      <w:proofErr w:type="spellEnd"/>
      <w:r w:rsidR="00575D29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proofErr w:type="spellStart"/>
      <w:r w:rsidR="00575D29">
        <w:rPr>
          <w:rFonts w:ascii="Arial Unicode MS" w:eastAsia="Arial Unicode MS" w:hAnsi="Arial Unicode MS" w:cs="Arial Unicode MS"/>
          <w:b/>
          <w:sz w:val="36"/>
          <w:szCs w:val="36"/>
        </w:rPr>
        <w:t>varovasti</w:t>
      </w:r>
      <w:proofErr w:type="spellEnd"/>
      <w:r w:rsidR="00575D29">
        <w:rPr>
          <w:rFonts w:ascii="Arial Unicode MS" w:eastAsia="Arial Unicode MS" w:hAnsi="Arial Unicode MS" w:cs="Arial Unicode MS"/>
          <w:b/>
          <w:sz w:val="36"/>
          <w:szCs w:val="36"/>
        </w:rPr>
        <w:t xml:space="preserve">, </w:t>
      </w:r>
      <w:proofErr w:type="spellStart"/>
      <w:r w:rsidR="00575D29">
        <w:rPr>
          <w:rFonts w:ascii="Arial Unicode MS" w:eastAsia="Arial Unicode MS" w:hAnsi="Arial Unicode MS" w:cs="Arial Unicode MS"/>
          <w:b/>
          <w:sz w:val="36"/>
          <w:szCs w:val="36"/>
        </w:rPr>
        <w:t>ettet</w:t>
      </w:r>
      <w:proofErr w:type="spellEnd"/>
      <w:r w:rsidR="00575D29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proofErr w:type="spellStart"/>
      <w:r w:rsidR="00575D29">
        <w:rPr>
          <w:rFonts w:ascii="Arial Unicode MS" w:eastAsia="Arial Unicode MS" w:hAnsi="Arial Unicode MS" w:cs="Arial Unicode MS"/>
          <w:b/>
          <w:sz w:val="36"/>
          <w:szCs w:val="36"/>
        </w:rPr>
        <w:t>liukastu</w:t>
      </w:r>
      <w:proofErr w:type="spellEnd"/>
      <w:r w:rsidR="00891E65" w:rsidRPr="00C40738">
        <w:rPr>
          <w:rFonts w:ascii="Arial Unicode MS" w:eastAsia="Arial Unicode MS" w:hAnsi="Arial Unicode MS" w:cs="Arial Unicode MS"/>
          <w:b/>
          <w:sz w:val="36"/>
          <w:szCs w:val="36"/>
        </w:rPr>
        <w:t>.</w:t>
      </w:r>
    </w:p>
    <w:sectPr w:rsidR="00891E65" w:rsidRPr="00C40738" w:rsidSect="00A1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996"/>
    <w:multiLevelType w:val="hybridMultilevel"/>
    <w:tmpl w:val="D3669230"/>
    <w:lvl w:ilvl="0" w:tplc="0690212A">
      <w:numFmt w:val="bullet"/>
      <w:lvlText w:val="-"/>
      <w:lvlJc w:val="left"/>
      <w:pPr>
        <w:ind w:left="1080" w:hanging="360"/>
      </w:pPr>
      <w:rPr>
        <w:rFonts w:ascii="Informal Roman" w:eastAsiaTheme="minorHAnsi" w:hAnsi="Informal Roman" w:cstheme="minorBid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F02F67"/>
    <w:multiLevelType w:val="hybridMultilevel"/>
    <w:tmpl w:val="5B60FB0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1304"/>
  <w:hyphenationZone w:val="425"/>
  <w:characterSpacingControl w:val="doNotCompress"/>
  <w:compat/>
  <w:rsids>
    <w:rsidRoot w:val="00255230"/>
    <w:rsid w:val="000E7751"/>
    <w:rsid w:val="000F4C30"/>
    <w:rsid w:val="00255230"/>
    <w:rsid w:val="00575D29"/>
    <w:rsid w:val="005E384E"/>
    <w:rsid w:val="007C7503"/>
    <w:rsid w:val="00891E65"/>
    <w:rsid w:val="00A13F48"/>
    <w:rsid w:val="00C40738"/>
    <w:rsid w:val="00C46F8E"/>
    <w:rsid w:val="00C52877"/>
    <w:rsid w:val="00CE4E1F"/>
    <w:rsid w:val="00E77261"/>
    <w:rsid w:val="00E9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BIG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Smulan pussgurka</dc:creator>
  <cp:lastModifiedBy>Smulan pussgurka</cp:lastModifiedBy>
  <cp:revision>5</cp:revision>
  <dcterms:created xsi:type="dcterms:W3CDTF">2017-02-16T11:19:00Z</dcterms:created>
  <dcterms:modified xsi:type="dcterms:W3CDTF">2018-04-18T05:48:00Z</dcterms:modified>
</cp:coreProperties>
</file>